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C8" w:rsidRDefault="00165FC8">
      <w:pPr>
        <w:widowControl w:val="0"/>
        <w:autoSpaceDE w:val="0"/>
        <w:autoSpaceDN w:val="0"/>
        <w:adjustRightInd w:val="0"/>
        <w:rPr>
          <w:szCs w:val="24"/>
          <w:lang w:eastAsia="de-AT"/>
        </w:rPr>
      </w:pPr>
    </w:p>
    <w:tbl>
      <w:tblPr>
        <w:tblW w:w="138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4"/>
        <w:gridCol w:w="2268"/>
      </w:tblGrid>
      <w:tr w:rsidR="00165FC8" w:rsidTr="00AC1AD4">
        <w:trPr>
          <w:cantSplit/>
        </w:trPr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</w:tcPr>
          <w:p w:rsidR="00165FC8" w:rsidRDefault="00972C6C">
            <w:pPr>
              <w:pStyle w:val="31InhaltSpalte"/>
            </w:pPr>
            <w:r>
              <w:t>Allgemeines Sozialversicherungsgesetz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5FC8" w:rsidRDefault="00972C6C">
            <w:pPr>
              <w:pStyle w:val="31InhaltSpalte"/>
            </w:pPr>
            <w:r>
              <w:t>ASVG</w:t>
            </w:r>
          </w:p>
        </w:tc>
      </w:tr>
      <w:tr w:rsidR="00165FC8" w:rsidTr="00AC1AD4">
        <w:trPr>
          <w:cantSplit/>
        </w:trPr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</w:tcPr>
          <w:p w:rsidR="00165FC8" w:rsidRDefault="004910D4" w:rsidP="004910D4">
            <w:pPr>
              <w:pStyle w:val="61TabText"/>
            </w:pPr>
            <w:r>
              <w:t>Fundstellenzitate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5FC8" w:rsidRDefault="00972C6C">
            <w:pPr>
              <w:pStyle w:val="51Abs"/>
            </w:pPr>
            <w:r>
              <w:t> </w:t>
            </w:r>
          </w:p>
        </w:tc>
      </w:tr>
    </w:tbl>
    <w:p w:rsidR="00165FC8" w:rsidRDefault="00165FC8">
      <w:pPr>
        <w:autoSpaceDE w:val="0"/>
        <w:autoSpaceDN w:val="0"/>
        <w:adjustRightInd w:val="0"/>
        <w:rPr>
          <w:szCs w:val="24"/>
          <w:lang w:val="de-DE" w:eastAsia="de-AT"/>
        </w:rPr>
      </w:pPr>
    </w:p>
    <w:p w:rsidR="00165FC8" w:rsidRDefault="00972C6C">
      <w:pPr>
        <w:pStyle w:val="11Titel"/>
      </w:pPr>
      <w:r>
        <w:rPr>
          <w:rStyle w:val="996Gesperrt"/>
        </w:rPr>
        <w:t>Materialien</w:t>
      </w:r>
    </w:p>
    <w:tbl>
      <w:tblPr>
        <w:tblW w:w="13810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04"/>
        <w:gridCol w:w="892"/>
        <w:gridCol w:w="1513"/>
        <w:gridCol w:w="923"/>
        <w:gridCol w:w="741"/>
        <w:gridCol w:w="1274"/>
        <w:gridCol w:w="1018"/>
        <w:gridCol w:w="992"/>
        <w:gridCol w:w="1177"/>
        <w:gridCol w:w="704"/>
        <w:gridCol w:w="947"/>
        <w:gridCol w:w="1326"/>
        <w:gridCol w:w="959"/>
      </w:tblGrid>
      <w:tr w:rsidR="00165FC8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 xml:space="preserve">Lfd. </w:t>
            </w:r>
            <w:r>
              <w:rPr>
                <w:rStyle w:val="993Fett"/>
              </w:rPr>
              <w:br/>
              <w:t>Nr.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BGBl. (I)</w:t>
            </w:r>
            <w:r>
              <w:rPr>
                <w:rStyle w:val="993Fett"/>
              </w:rPr>
              <w:br/>
              <w:t>Seite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GP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 xml:space="preserve">Datum der RV (Nachdrucke) </w:t>
            </w:r>
            <w:r>
              <w:rPr>
                <w:rStyle w:val="993Fett"/>
              </w:rPr>
              <w:br/>
              <w:t>oder IA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RV oder IA BlgNR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AB</w:t>
            </w:r>
            <w:r>
              <w:rPr>
                <w:rStyle w:val="993Fett"/>
              </w:rPr>
              <w:br/>
              <w:t>BlgNR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AB</w:t>
            </w:r>
            <w:r>
              <w:rPr>
                <w:rStyle w:val="993Fett"/>
              </w:rPr>
              <w:br/>
              <w:t>Datum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SitzgNR Nr.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NRProt.</w:t>
            </w:r>
            <w:r>
              <w:rPr>
                <w:rStyle w:val="993Fett"/>
              </w:rPr>
              <w:br/>
              <w:t>Seite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NR</w:t>
            </w:r>
            <w:r>
              <w:rPr>
                <w:rStyle w:val="993Fett"/>
              </w:rPr>
              <w:br/>
              <w:t>Datum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AB BR Nr.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SitzgBR Nr.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BR Datum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C8" w:rsidRDefault="00972C6C">
            <w:pPr>
              <w:pStyle w:val="61bTabTextZentriert"/>
            </w:pPr>
            <w:r>
              <w:rPr>
                <w:rStyle w:val="993Fett"/>
              </w:rPr>
              <w:t>BRProt.</w:t>
            </w:r>
            <w:r>
              <w:rPr>
                <w:rStyle w:val="993Fett"/>
              </w:rPr>
              <w:br/>
              <w:t>Seite</w:t>
            </w:r>
          </w:p>
        </w:tc>
      </w:tr>
      <w:tr w:rsidR="00644167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644167" w:rsidRDefault="00644167" w:rsidP="001F7E17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644167" w:rsidRDefault="00644167" w:rsidP="001F7E17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644167" w:rsidRDefault="00644167" w:rsidP="001F7E17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644167" w:rsidRDefault="00644167" w:rsidP="001F7E17">
            <w:pPr>
              <w:pStyle w:val="61bTabTextZentriert"/>
              <w:jc w:val="right"/>
              <w:rPr>
                <w:rStyle w:val="993Fett"/>
                <w:b w:val="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644167" w:rsidRDefault="00644167" w:rsidP="001F7E17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644167" w:rsidRDefault="00644167" w:rsidP="001F7E17">
            <w:pPr>
              <w:pStyle w:val="61TabText"/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644167" w:rsidRDefault="00644167" w:rsidP="001F7E17">
            <w:pPr>
              <w:pStyle w:val="61TabText"/>
              <w:rPr>
                <w:rStyle w:val="993Fett"/>
                <w:b w:val="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644167" w:rsidRDefault="00644167" w:rsidP="001F7E17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4167" w:rsidRPr="00E31BAF" w:rsidRDefault="00644167" w:rsidP="001F7E17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644167" w:rsidRDefault="00644167" w:rsidP="001F7E17">
            <w:pPr>
              <w:pStyle w:val="61TabText"/>
              <w:jc w:val="right"/>
              <w:rPr>
                <w:rStyle w:val="993Fett"/>
                <w:b w:val="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644167" w:rsidRDefault="00644167" w:rsidP="001F7E17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644167" w:rsidRDefault="00644167" w:rsidP="001F7E17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644167" w:rsidRDefault="00644167" w:rsidP="001F7E17">
            <w:pPr>
              <w:pStyle w:val="61TabText"/>
              <w:jc w:val="right"/>
              <w:rPr>
                <w:rStyle w:val="993Fett"/>
                <w:b w:val="0"/>
              </w:rPr>
            </w:pP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644167" w:rsidRPr="00E31BAF" w:rsidRDefault="00644167" w:rsidP="001F7E17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DD447E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DD447E" w:rsidRDefault="00DD447E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400.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DD447E" w:rsidRDefault="00DD447E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DD447E" w:rsidRDefault="00DD447E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DD447E" w:rsidRDefault="00DD447E" w:rsidP="00484D12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21. 3. 2024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DD447E" w:rsidRDefault="00DD447E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3983/A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DD447E" w:rsidRDefault="00DD447E" w:rsidP="007953E5">
            <w:pPr>
              <w:pStyle w:val="61TabText"/>
            </w:pPr>
            <w:r>
              <w:t>2516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DD447E" w:rsidRDefault="00DD447E" w:rsidP="00484D12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10. 4. 2024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DD447E" w:rsidRDefault="00DD447E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259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D447E" w:rsidRPr="00E31BAF" w:rsidRDefault="00DD447E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DD447E" w:rsidRDefault="00DD447E" w:rsidP="00484D12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17. 4. 2024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DD447E" w:rsidRDefault="00DD447E" w:rsidP="00484D12">
            <w:pPr>
              <w:pStyle w:val="61TabText"/>
              <w:jc w:val="right"/>
            </w:pPr>
            <w:r>
              <w:t>11476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DD447E" w:rsidRDefault="00DD447E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966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DD447E" w:rsidRDefault="00DD447E" w:rsidP="00484D12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24. 4. 2024</w:t>
            </w:r>
            <w:bookmarkStart w:id="0" w:name="_GoBack"/>
            <w:bookmarkEnd w:id="0"/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DD447E" w:rsidRPr="00E31BAF" w:rsidRDefault="00DD447E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399.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484D12" w:rsidP="00484D12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31</w:t>
            </w:r>
            <w:r w:rsidR="007953E5">
              <w:rPr>
                <w:rStyle w:val="993Fett"/>
                <w:b w:val="0"/>
              </w:rPr>
              <w:t>. 1. 202</w:t>
            </w:r>
            <w:r>
              <w:rPr>
                <w:rStyle w:val="993Fett"/>
                <w:b w:val="0"/>
              </w:rPr>
              <w:t>4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484D12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3870/A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484D12" w:rsidP="007953E5">
            <w:pPr>
              <w:pStyle w:val="61TabText"/>
            </w:pPr>
            <w:r>
              <w:t>2443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484D12" w:rsidP="00484D12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14. </w:t>
            </w:r>
            <w:r w:rsidR="007953E5">
              <w:rPr>
                <w:rStyle w:val="993Fett"/>
                <w:b w:val="0"/>
              </w:rPr>
              <w:t>2. 202</w:t>
            </w:r>
            <w:r>
              <w:rPr>
                <w:rStyle w:val="993Fett"/>
                <w:b w:val="0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484D12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252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484D12" w:rsidP="00484D12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 xml:space="preserve">28. </w:t>
            </w:r>
            <w:r w:rsidR="007953E5">
              <w:rPr>
                <w:rStyle w:val="993Fett"/>
                <w:b w:val="0"/>
              </w:rPr>
              <w:t>2. 202</w:t>
            </w:r>
            <w:r>
              <w:rPr>
                <w:rStyle w:val="993Fett"/>
                <w:b w:val="0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484D12" w:rsidP="00484D12">
            <w:pPr>
              <w:pStyle w:val="61TabText"/>
              <w:jc w:val="right"/>
            </w:pPr>
            <w:r>
              <w:t>11426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</w:t>
            </w:r>
            <w:r w:rsidR="00484D12">
              <w:rPr>
                <w:rStyle w:val="993Fett"/>
                <w:b w:val="0"/>
              </w:rPr>
              <w:t>64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484D12" w:rsidP="00484D12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14. 3</w:t>
            </w:r>
            <w:r w:rsidR="007953E5">
              <w:rPr>
                <w:rStyle w:val="993Fett"/>
                <w:b w:val="0"/>
              </w:rPr>
              <w:t>. 202</w:t>
            </w:r>
            <w:r>
              <w:rPr>
                <w:rStyle w:val="993Fett"/>
                <w:b w:val="0"/>
              </w:rPr>
              <w:t>4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398.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31. 1. 2024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3869/A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2459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484D12" w:rsidP="00484D12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22. </w:t>
            </w:r>
            <w:r w:rsidR="007953E5">
              <w:rPr>
                <w:rStyle w:val="993Fett"/>
                <w:b w:val="0"/>
              </w:rPr>
              <w:t>2. 202</w:t>
            </w:r>
            <w:r>
              <w:rPr>
                <w:rStyle w:val="993Fett"/>
                <w:b w:val="0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484D12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252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484D12" w:rsidP="00484D12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 xml:space="preserve">28. </w:t>
            </w:r>
            <w:r w:rsidR="007953E5">
              <w:rPr>
                <w:rStyle w:val="993Fett"/>
                <w:b w:val="0"/>
              </w:rPr>
              <w:t>2. 202</w:t>
            </w:r>
            <w:r>
              <w:rPr>
                <w:rStyle w:val="993Fett"/>
                <w:b w:val="0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484D12" w:rsidP="00484D12">
            <w:pPr>
              <w:pStyle w:val="61TabText"/>
              <w:jc w:val="right"/>
            </w:pPr>
            <w:r>
              <w:t>11439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484D12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964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484D12" w:rsidP="00484D12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14. 3</w:t>
            </w:r>
            <w:r w:rsidR="007953E5">
              <w:rPr>
                <w:rStyle w:val="993Fett"/>
                <w:b w:val="0"/>
              </w:rPr>
              <w:t>. 202</w:t>
            </w:r>
            <w:r>
              <w:rPr>
                <w:rStyle w:val="993Fett"/>
                <w:b w:val="0"/>
              </w:rPr>
              <w:t>4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397.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31. 1. 2024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3866/A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2452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20. 2. 2024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252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28. 2. 2024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11433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964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14. 3. 2024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396.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4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24. 11. 2023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2321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2378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5. 12. 2023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245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14. 12. 2023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11408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961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20. 12. 2023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395.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26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22. 11. 2023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2310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2362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5. 12. 2023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13. 12. 2023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11388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962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21. 12. 2023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394.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23. 11. 2023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3722/A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2359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5. 12. 2023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13. 12. 2023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11385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962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21. 12. 2023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393.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24. 11. 2023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3743/A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2391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7. 12. 2023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13. 12. 2023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11373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962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21. 12. 2023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392.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24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18. 10. 2023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2267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2298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10. 11. 2023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239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21. 11. 2023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11341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960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7. 12. 2023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391.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7. 7. 2023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3533/A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2241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11. 10. 2023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18. 10. 2023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11313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959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8. 11. 2023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5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390.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15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Keine Materialien</w:t>
            </w: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389.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39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14. 6. 2023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2086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2138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27. 6. 2023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224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6. 7. 2023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11270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957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13. 7. 2023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388.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4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14. 6. 2023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3466/A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TabText"/>
            </w:pPr>
            <w:r>
              <w:t>2146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28. 6. 2023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224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6. 7. 2023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TabText"/>
              <w:jc w:val="right"/>
            </w:pPr>
            <w:r>
              <w:t>11263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956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12. 7. 2023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387.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12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14. 6. 2023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3463/A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--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224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6. 7. 2023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11287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956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12. 7. 2023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386.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4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14. 6. 2023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2087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TabText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--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224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6. 7. 2023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TabText"/>
              <w:jc w:val="right"/>
            </w:pPr>
            <w:r>
              <w:t>11286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956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12. 7. 2023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385.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5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24. 5. 2023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2048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TabText"/>
            </w:pPr>
            <w:r>
              <w:t>2054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6. 6. 2023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219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14. 6. 2023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TabText"/>
              <w:jc w:val="right"/>
            </w:pPr>
            <w:r>
              <w:t>11252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955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29. 6. 2023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384.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30. 3. 2023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3241/A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TabText"/>
            </w:pPr>
            <w:r>
              <w:t>1995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23. 3. 2023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207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30. 3. 2023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TabText"/>
              <w:jc w:val="right"/>
            </w:pPr>
            <w:r>
              <w:t>11198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952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14. 4. 2023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E31BAF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 w:rsidRPr="00E31BAF">
              <w:rPr>
                <w:rStyle w:val="993Fett"/>
                <w:b w:val="0"/>
              </w:rPr>
              <w:t>383.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15. 12. 2022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3073/A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TabText"/>
              <w:rPr>
                <w:rStyle w:val="993Fett"/>
                <w:b w:val="0"/>
              </w:rPr>
            </w:pPr>
            <w:r w:rsidRPr="00E31BAF">
              <w:t>1922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TabTex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 xml:space="preserve">25. 1. </w:t>
            </w:r>
            <w:r w:rsidRPr="00E31BAF">
              <w:t>2023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197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 xml:space="preserve">1. 2. </w:t>
            </w:r>
            <w:r w:rsidRPr="00E31BAF">
              <w:t>2023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Pr="00E31BAF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 w:rsidRPr="00E31BAF">
              <w:t>11175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>950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Pr="00E31BAF" w:rsidRDefault="007953E5" w:rsidP="007953E5">
            <w:pPr>
              <w:pStyle w:val="61TabText"/>
              <w:jc w:val="right"/>
              <w:rPr>
                <w:rStyle w:val="993Fett"/>
                <w:b w:val="0"/>
              </w:rPr>
            </w:pPr>
            <w:r>
              <w:rPr>
                <w:rStyle w:val="993Fett"/>
                <w:b w:val="0"/>
              </w:rPr>
              <w:t xml:space="preserve">16. 2. </w:t>
            </w:r>
            <w:r w:rsidRPr="00E31BAF">
              <w:t>2023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E31BAF" w:rsidRDefault="007953E5" w:rsidP="007953E5">
            <w:pPr>
              <w:pStyle w:val="61bTabTextZentriert"/>
              <w:rPr>
                <w:rStyle w:val="993Fett"/>
                <w:b w:val="0"/>
              </w:rPr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382.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selbst. Antrag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1818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1. 12. 2022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13. 12. 2022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11132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949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21. 12. 2022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381.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18. 11. 2022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3012/A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1827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29. 11. 2022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14. 12. 2022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11142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948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20. 12. 2022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lastRenderedPageBreak/>
              <w:t>380.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17. 11. 2022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2961/A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1890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7. 12. 2022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14. 12. 2022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11156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948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20. 12. 2022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379.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18. 11. 2022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3020/A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1886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7. 12. 2022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14. 12. 2022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11154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948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20. 12. 2022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378.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21. 9. 2022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2794/A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1682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27. 9. 2022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12. 10. 2022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11084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20. 10. 2022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377.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 xml:space="preserve">selbst. Antrag 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1714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6. 10. 2022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12. 10. 2022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11101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20. 10. 2022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376.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21. 9. 2022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2811/A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1722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5. 10. 2022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12. 10. 2022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11081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20. 10. 2022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375.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21. 9. 2022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2810/A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1721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5. 10. 2022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12. 10. 2022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11080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20. 10. 2022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374.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14. 9. 2022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1663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1678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27. 9. 2022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12. 10. 2022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11082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20. 10. 2022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373.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15. 6. 2022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1534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1585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28. 6. 2022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7. 7. 2022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11044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943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13. 7. 2022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372.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15. 6. 2022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2662/A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1563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21. 6. 2022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23. 6. 2022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10999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942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29. 6. 2022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371.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27. 4. 2022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2493/A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1505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8. 6. 2022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15. 6. 2022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10996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942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29. 6. 2022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370.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27. 4. 2022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2491/A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1483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12. 5. 2022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18. 5. 2022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10963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941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2. 6. 2022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369.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23. 2. 2022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1365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1402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15. 3. 2022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23. 3. 2022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10939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939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7. 4. 2022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368.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17. 6. 2021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1781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1413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16. 3. 2022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24. 3. 2022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10935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939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7. 4. 2022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367.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16. 12. 2021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2172/A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1354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17. 2. 2022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24. 2. 2022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10889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938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9. 3. 2022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366.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2192/A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1333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3. 2. 2022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24. 2. 2022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10906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938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9. 3. 2022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365.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20. 1. 2022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2214/A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1334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3. 2. 2022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24. 2. 2022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10907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938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9. 3. 2022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364.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1290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1332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3. 2. 2022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24. 2. 2022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10905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938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9. 3. 2022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363.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17. 11. 2021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1164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1274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9. 12. 2021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15. 12. 2021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10822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22. 12. 2021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362.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18. 11. 2021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2061/A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1271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9. 12. 2021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15. 12. 2021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10821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22. 12. 2021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361.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13. 10. 2021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1105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1127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21. 10. 2021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19. 11. 2021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10785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934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2. 12. 2021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360.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22. 9. 2021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1923/A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1137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28. 10. 2021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19. 11. 2021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10782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934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2. 12. 2021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359.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8. 7. 2021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1823/A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1038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16. 9. 2021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22. 9. 2021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10733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930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7. 10. 2021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358.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20. 5. 2021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1660/A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888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8. 6. 2021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113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17. 6. 2021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10663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927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24. 6. 2021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357.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20. 5. 2021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1635/A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--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Fristsetzung für Berichterstattung: 24. 5.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26. 5. 2021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10641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926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27. 5. 2021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356.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selbst. Antrag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814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3. 5. 2021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3. 5. 2021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10621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925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6. 5. 2021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355.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26. 3. 2021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1465/A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802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15. 4. 2021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21. 4. 2021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10609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925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6. 5. 2021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354.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190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3. 3. 2021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687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734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17. 3. 2021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25. 3. 2021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10586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924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30. 3. 2021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lastRenderedPageBreak/>
              <w:t>353.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selbst. Antr.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737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18. 3. 2021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25. 3. 2021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10589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924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30. 3. 2021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352.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24. 2. 2021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1301/A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735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17. 3. 2021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25. 3. 2021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10587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924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30. 3. 2021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351.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14. 1. 2021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1215/A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673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22. 2. 2021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24. 2. 2021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10544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922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26. 2. 2021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15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350.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15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  <w:jc w:val="center"/>
            </w:pPr>
            <w:r>
              <w:t>Keine Materialien</w:t>
            </w: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349.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14. 10. 2020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958/A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455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11. 11. 2020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20. 11. 2020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--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915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3.12.2020</w:t>
            </w:r>
          </w:p>
          <w:p w:rsidR="007953E5" w:rsidRDefault="007953E5" w:rsidP="007953E5">
            <w:pPr>
              <w:pStyle w:val="61TabText"/>
              <w:jc w:val="right"/>
            </w:pPr>
            <w:r>
              <w:t>(abgelehnt)</w:t>
            </w:r>
          </w:p>
          <w:p w:rsidR="007953E5" w:rsidRDefault="007953E5" w:rsidP="007953E5">
            <w:pPr>
              <w:pStyle w:val="61TabText"/>
              <w:jc w:val="right"/>
            </w:pPr>
            <w:r>
              <w:t>19. 1. 2021 (Fristablauf)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348.</w:t>
            </w:r>
          </w:p>
        </w:tc>
        <w:tc>
          <w:tcPr>
            <w:tcW w:w="804" w:type="dxa"/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7953E5" w:rsidRDefault="007953E5" w:rsidP="007953E5">
            <w:pPr>
              <w:pStyle w:val="61aTabTextRechtsb"/>
            </w:pPr>
            <w:r>
              <w:t>21. 12. 2020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1196/A</w:t>
            </w:r>
          </w:p>
        </w:tc>
        <w:tc>
          <w:tcPr>
            <w:tcW w:w="741" w:type="dxa"/>
          </w:tcPr>
          <w:p w:rsidR="007953E5" w:rsidRDefault="007953E5" w:rsidP="007953E5">
            <w:pPr>
              <w:pStyle w:val="61TabText"/>
            </w:pPr>
            <w:r>
              <w:t>626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12. 1. 2021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77</w:t>
            </w:r>
          </w:p>
        </w:tc>
        <w:tc>
          <w:tcPr>
            <w:tcW w:w="992" w:type="dxa"/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14. 1. 2021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10532</w:t>
            </w:r>
          </w:p>
        </w:tc>
        <w:tc>
          <w:tcPr>
            <w:tcW w:w="947" w:type="dxa"/>
          </w:tcPr>
          <w:p w:rsidR="007953E5" w:rsidRDefault="007953E5" w:rsidP="007953E5">
            <w:pPr>
              <w:pStyle w:val="61TabText"/>
              <w:jc w:val="center"/>
            </w:pPr>
            <w:r>
              <w:t>919</w:t>
            </w:r>
          </w:p>
        </w:tc>
        <w:tc>
          <w:tcPr>
            <w:tcW w:w="1326" w:type="dxa"/>
          </w:tcPr>
          <w:p w:rsidR="007953E5" w:rsidRDefault="007953E5" w:rsidP="007953E5">
            <w:pPr>
              <w:pStyle w:val="61TabText"/>
              <w:jc w:val="right"/>
            </w:pPr>
            <w:r>
              <w:t>15. 1.  2021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347.</w:t>
            </w:r>
          </w:p>
        </w:tc>
        <w:tc>
          <w:tcPr>
            <w:tcW w:w="804" w:type="dxa"/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7953E5" w:rsidRDefault="007953E5" w:rsidP="007953E5">
            <w:pPr>
              <w:pStyle w:val="61aTabTextRechtsb"/>
            </w:pPr>
            <w:r>
              <w:t>20. 11. 2020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1105/A</w:t>
            </w:r>
          </w:p>
        </w:tc>
        <w:tc>
          <w:tcPr>
            <w:tcW w:w="741" w:type="dxa"/>
          </w:tcPr>
          <w:p w:rsidR="007953E5" w:rsidRDefault="007953E5" w:rsidP="007953E5">
            <w:pPr>
              <w:pStyle w:val="61TabText"/>
            </w:pPr>
            <w:r>
              <w:t>519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26. 11. 2020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11. 12. 2020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10476</w:t>
            </w:r>
          </w:p>
        </w:tc>
        <w:tc>
          <w:tcPr>
            <w:tcW w:w="947" w:type="dxa"/>
          </w:tcPr>
          <w:p w:rsidR="007953E5" w:rsidRDefault="007953E5" w:rsidP="007953E5">
            <w:pPr>
              <w:pStyle w:val="61TabText"/>
              <w:jc w:val="center"/>
            </w:pPr>
            <w:r>
              <w:t>917</w:t>
            </w:r>
          </w:p>
        </w:tc>
        <w:tc>
          <w:tcPr>
            <w:tcW w:w="1326" w:type="dxa"/>
          </w:tcPr>
          <w:p w:rsidR="007953E5" w:rsidRDefault="007953E5" w:rsidP="007953E5">
            <w:pPr>
              <w:pStyle w:val="61TabText"/>
              <w:jc w:val="right"/>
            </w:pPr>
            <w:r>
              <w:t>17. 12. 2020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346.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14. 10. 2020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408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440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6. 11. 2020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17. 11. 2020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10443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915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3. 12. 2020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Pr="004A190E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345.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selbst. Antrag GesA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371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21. 9. 2020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23. 9. 2020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 w:rsidRPr="004A190E">
              <w:t>10412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912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25. 9. 2020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344.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18. 6. 2020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707/A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294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30. 6. 2020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8. 7. 2020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3. 9. 2020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  <w:r>
              <w:t>343.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18. 3. 2020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173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8. 5. 2020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26. 5. 2020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27. 7. 2020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342.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30. 6. 2020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284/A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326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2. 7. 2020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8. 7. 2020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10386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911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16. 7. 2020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</w:pPr>
          </w:p>
        </w:tc>
      </w:tr>
      <w:tr w:rsidR="007953E5" w:rsidRPr="00136C36" w:rsidTr="007953E5">
        <w:trPr>
          <w:cantSplit/>
        </w:trPr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  <w:r w:rsidRPr="00136C36">
              <w:t>341</w:t>
            </w:r>
            <w:r>
              <w:t>.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right w:val="nil"/>
            </w:tcBorders>
          </w:tcPr>
          <w:p w:rsidR="007953E5" w:rsidRPr="00136C36" w:rsidRDefault="007953E5" w:rsidP="007953E5">
            <w:pPr>
              <w:pStyle w:val="61aTabTextRechtsb"/>
            </w:pPr>
            <w:r>
              <w:t>22. 4. 2020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953E5" w:rsidRPr="00136C36" w:rsidRDefault="007953E5" w:rsidP="007953E5">
            <w:pPr>
              <w:pStyle w:val="61bTabTextZentriert"/>
            </w:pPr>
            <w:r>
              <w:t>480/A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  <w:r>
              <w:t>171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</w:pPr>
            <w:r>
              <w:t>7. 5. 2020</w:t>
            </w:r>
          </w:p>
        </w:tc>
        <w:tc>
          <w:tcPr>
            <w:tcW w:w="1018" w:type="dxa"/>
            <w:tcBorders>
              <w:left w:val="single" w:sz="4" w:space="0" w:color="auto"/>
              <w:right w:val="nil"/>
            </w:tcBorders>
          </w:tcPr>
          <w:p w:rsidR="007953E5" w:rsidRPr="00136C36" w:rsidRDefault="007953E5" w:rsidP="007953E5">
            <w:pPr>
              <w:pStyle w:val="61TabText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  <w:jc w:val="center"/>
            </w:pPr>
            <w:r>
              <w:t>174-189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  <w:jc w:val="right"/>
            </w:pPr>
            <w:r>
              <w:t>29. 5. 2020</w:t>
            </w:r>
          </w:p>
        </w:tc>
        <w:tc>
          <w:tcPr>
            <w:tcW w:w="704" w:type="dxa"/>
            <w:tcBorders>
              <w:left w:val="single" w:sz="4" w:space="0" w:color="auto"/>
              <w:right w:val="nil"/>
            </w:tcBorders>
          </w:tcPr>
          <w:p w:rsidR="007953E5" w:rsidRPr="00136C36" w:rsidRDefault="007953E5" w:rsidP="007953E5">
            <w:pPr>
              <w:pStyle w:val="61TabText"/>
              <w:jc w:val="right"/>
            </w:pPr>
            <w:r>
              <w:t>10347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  <w:jc w:val="center"/>
            </w:pPr>
            <w:r>
              <w:t>907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7953E5" w:rsidRPr="00136C36" w:rsidRDefault="007953E5" w:rsidP="007953E5">
            <w:pPr>
              <w:pStyle w:val="61TabText"/>
              <w:jc w:val="right"/>
            </w:pPr>
            <w:r>
              <w:t>4. 6. 2020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7953E5" w:rsidRPr="00136C36" w:rsidRDefault="007953E5" w:rsidP="007953E5">
            <w:pPr>
              <w:pStyle w:val="61TabText"/>
            </w:pPr>
          </w:p>
        </w:tc>
      </w:tr>
      <w:tr w:rsidR="007953E5" w:rsidTr="007953E5">
        <w:trPr>
          <w:cantSplit/>
          <w:trHeight w:val="222"/>
        </w:trPr>
        <w:tc>
          <w:tcPr>
            <w:tcW w:w="540" w:type="dxa"/>
            <w:tcBorders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513" w:type="dxa"/>
            <w:tcBorders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</w:p>
        </w:tc>
      </w:tr>
      <w:tr w:rsidR="007953E5" w:rsidTr="007953E5">
        <w:trPr>
          <w:cantSplit/>
          <w:trHeight w:val="222"/>
        </w:trPr>
        <w:tc>
          <w:tcPr>
            <w:tcW w:w="540" w:type="dxa"/>
            <w:tcBorders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340.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22. 4. 2020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483/A</w:t>
            </w: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120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23. 4. 2020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51-66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28. 4. 2020</w:t>
            </w:r>
          </w:p>
        </w:tc>
        <w:tc>
          <w:tcPr>
            <w:tcW w:w="704" w:type="dxa"/>
            <w:tcBorders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10300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906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4. 5. 2020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30-47</w:t>
            </w:r>
          </w:p>
        </w:tc>
      </w:tr>
      <w:tr w:rsidR="007953E5" w:rsidTr="007953E5">
        <w:trPr>
          <w:cantSplit/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339.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2. 4. 2020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402/A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2. 4. 2020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45-147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3. 4. 2020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4. 4. 2020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8-62</w:t>
            </w:r>
          </w:p>
        </w:tc>
      </w:tr>
      <w:tr w:rsidR="007953E5" w:rsidTr="007953E5">
        <w:trPr>
          <w:cantSplit/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338.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10. 1. 2020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13. 2. 2020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185-205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27. 2. 2020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10285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902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12. 3. 2020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46-54</w:t>
            </w:r>
          </w:p>
        </w:tc>
      </w:tr>
      <w:tr w:rsidR="007953E5" w:rsidTr="007953E5">
        <w:trPr>
          <w:cantSplit/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 xml:space="preserve">337.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 xml:space="preserve">19. </w:t>
            </w:r>
            <w:r w:rsidRPr="00590869">
              <w:t>3.</w:t>
            </w:r>
            <w:r>
              <w:t xml:space="preserve"> </w:t>
            </w:r>
            <w:r w:rsidRPr="00590869">
              <w:t>202</w:t>
            </w:r>
            <w:r>
              <w:t xml:space="preserve">0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397/A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19. 3. 2020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27-112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19. und 20. 3. 2020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10288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21. 3. 2020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6-52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336.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335.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334.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3. 7. 2019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970/A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--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10-289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25. 9. 2019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10260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10. 10. 2019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144-164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333.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3. 7. 2019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985/A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12. 9. 2019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9, 12, 266-274, 289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19. 9. 2019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10252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10. 10. 2019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94-103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332.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12. 9. 2019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82-351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19. 9. 2019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10247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10. 10. 2019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68-92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331.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12. 6. 2019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--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4, 11, 89-115, 139-140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2. 7. 2019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10208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11. 7. 2019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68-78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330.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27. 3. 2019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--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3, 11, 89-115, 140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2. 7. 2019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10209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11. 7. 2019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69-78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30. 1. 2019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19. 2. 2019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2, 97-112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27. 2. 2019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14. 3. 2019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74-87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21. 11. 2018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4. 12. 2018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5, 31, 106-115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13. 12. 2018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20. 12. 2018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75-79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7. 11. 2018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29. 11. 2018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2, 26, 78-84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13. 12. 2018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10083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20. 12. 2018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57-64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24. 10. 2018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29. 11. 2018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3, 28-78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13. 12. 2018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10082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20. 12. 2018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31-56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10. 10. 2018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363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14. 11. 2018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4, 28, 42-66, 207-208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22. 11. 2018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10069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20. 12. 2018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23-31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24. 10. 2018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   29. 11. 2018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3, 39, 189-203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11. 12. 2018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10087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19. 12. 2018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44-49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13. 6. 2018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   27. 6. 2018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189-199, 222-223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5. 7. 2018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10017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12. 7. 2018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169-192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30. 5. 2018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   27. 6. 2018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187-189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5. 7. 2018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12. 7. 2018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166-168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14. 6. 2018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--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46-136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5. 7. 2018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10024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12. 7. 2018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38-106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19. 4. 2018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9. 5. 2018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86-107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16. 5. 2018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9970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30. 5. 2018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52-64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21. 3. 2018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5. 4. 2018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34-77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17. 4. 2018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9950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879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26. 4. 2018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47-66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9. 11. 2017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19. 12. 2017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182-191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21. 12. 2017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9919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874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22. 12. 2017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104-113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23. 8. 2017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--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185-212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12. 10. 2017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9903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873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25. 10. 2017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34-40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19. 6. 2017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2255/A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21. 6. 2017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70-103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28. 6. 2017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9882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871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6. 7. 2017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35-45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7. 6. 2017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2228/A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13. 6. 2017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158-171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29. 6. 2017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9833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871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6. 7. 2017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106-116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13. 6. 2017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181-213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29. 6. 2017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9837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871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6. 7. 2017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122-132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XXV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7. 6. 2017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2231/A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21. 6. 2017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56-86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29. 6. 2017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9839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5. 7. 2017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62-73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6. 4. 2017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160-186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26. 4. 2017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9787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11. 5. 2017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51-62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310.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1566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16. 3. 2017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192-204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29. 3. 2017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9756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6. 4. 2017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68-76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2033/A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15. 3. 2017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200-224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30. 3. 2017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9777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6. 4. 2017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115-119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15. 2. 2017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73-91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2. 3. 2017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9740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16. 3. 2017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95-102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7. 12. 2016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21-64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15. 12. 2016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9675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20. 12. 2016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32-50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lastRenderedPageBreak/>
              <w:t>306.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7. 12. 2016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68-86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15. 12. 2016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9684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20. 12. 2016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52-65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7. 12. 2016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67-84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15. 12. 2016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9680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20. 12. 2016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52-64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7. 12. 2016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21-64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15. 12. 2016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9674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20. 12. 2016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32-50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30. 11. 2016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88-124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14. 12. 2016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9704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21. 12. 2016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63-73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30. 11. 2016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273-297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14. 12. 2016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9714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21. 12. 2016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134-141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1240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29. 6. 2016 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43-80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7. 7. 2016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9636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856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14. 7. 2016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131-141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1154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31. 5. 2016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182-217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15. 6. 2016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9599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30. 6. 2016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84-104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1133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12. 5. 2016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240-269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18. 5. 2016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9590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854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2. 6. 2016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86-98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11. 3. 2016 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107-137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16. 3. 2016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6548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852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31. 3. 2016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72-78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3. 12. 2015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74-106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10. 12. 2015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9515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849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17. 12. 2015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90-101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16. 11. 2015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35-102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24. 11. 2015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3. 12. 2015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36-89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684 und zu 684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30. 6. 2015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127-189,</w:t>
            </w:r>
            <w:r>
              <w:br/>
              <w:t>272-280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7. 7. 2015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844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23. 7. 2015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93-115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1. 7. 2015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131-161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8. 7. 2015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844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23. 7. 2015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65-72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27. 5. 2015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85-115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17. 6. 2015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9388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843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30. 6. 2015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91-93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3. 12. 2014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111-128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10. 12. 2014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837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18. 12. 2014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156-159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 xml:space="preserve">15. 10. 2014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61-93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23. 10. 2014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834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6. 11. 2014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100-109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2. 7. 2014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87-104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9. 7. 2014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832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24. 7. 2014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207-209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289.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2. 7. 2014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66-86, 113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9. 7. 2014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9220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832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24. 7. 2014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203-206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288.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28. 5. 2014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102-167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12. 6. 2014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831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24. 6. 2014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94-106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287.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8. 5. 2014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69-117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20. 5. 2014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28. 5. 2014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35-80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286.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20. 3. 2014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94-115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26. 3. 2014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10. 4. 2014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85-91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285.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24. 2. 2014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260/A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12. 3. 2014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39-71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27. 3. 2014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10. 4. 2014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153-167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284.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20. 3. 2014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70-93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26. 3. 2014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9149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10. 4. 2014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78-84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17. 12. 2013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21. 1. 2014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93-121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19. 1. 2014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31. 1. 2014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14-38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283.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2375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2450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14. 6. 2013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347-354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4. 7. 2013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9075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823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18. 7. 2013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119-123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282.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14. 6. 2013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2362/A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2508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25. 6. 2013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78-89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4. 7. 2013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9081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823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18. 7. 2013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141-144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281.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2407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2504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25. 6. 2013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52-77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4. 7. 2013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9079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823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18. 7. 2013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137-140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280.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14. 6. 2013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2363/A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2511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25. 6. 2013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95-101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4. 7. 2013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9082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823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18. 7. 2013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144-148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279.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2167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2257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9. 4. 2013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92-119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26. 4. 2013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8. 5. 2013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73-77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278.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2195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2227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14. 3. 2013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78-89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21. 3. 2013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5. 4. 2013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165-166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277.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2246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2280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17. 4. 2013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162-173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26. 4. 2013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8. 5. 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43-47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276.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2243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2255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9. 4. 2013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53-91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26. 4. 2013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8. 5. 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86-112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275.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2220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14. 3. 2013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53-69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21. 3. 2013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8932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5. 4. 2013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151-156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274.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1992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2033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20. 11. 2012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220-225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5. 12. 2012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20. 12. 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188-189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273.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2228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20. 11. 2012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191-219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5. 12. 2012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20. 12. 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182-188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272.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2001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2102 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29. 11. 2012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229-253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6. 12. 2012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8874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 816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 20. 12. 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247-250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1979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24. 10. 2012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64-97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13. 11. 2012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52-64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24. 10. 2012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99-108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13. 11. 2012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65-69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20. 6. 2012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52-70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6. 7. 2012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8783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19. 7. 2012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165-171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13. 7. 2012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1987/A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27. 6. 2012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250-259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4. 7. 2012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8772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19. 7. 2012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108-110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15. 3. 2012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61-164,</w:t>
            </w:r>
            <w:r>
              <w:br/>
              <w:t>176-200,</w:t>
            </w:r>
            <w:r>
              <w:br/>
              <w:t>255-261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28. 3. 2012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8688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30. 3. 2012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11-64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2. 2. 2012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248-261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29. 2. 2012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8680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15. 3. 2012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107-115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23. 11. 2011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180-199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6. 12. 2011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8619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15. 12. 2011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63-69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17. 5. 2011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1544/A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28. 6. 2011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145-154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8. 7. 2011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21. 7. 2011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192-198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15. 3. 2011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46-91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31. 3. 2011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14. 4. 2011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81-100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9. 12. 2010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24-270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23. 12. 2010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10-76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4. 11. 2010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105 - 119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17. 11. 2010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right"/>
            </w:pPr>
            <w:r>
              <w:t>2. 12. 2010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84-86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5. 10. 2010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79-92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21. 10. 2010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5. 11. 2010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52-56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1. 7. 2010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195-214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22. 7. 2010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121-126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30. 6. 2010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100-151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7. 7. 2010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22. 7. 2010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53-68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30. 6. 2010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167-173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7. 7. 2010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22. 7. 2010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70-76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1. 7. 2010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113-134, 165-166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22. 7. 2010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136-140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1. 7. 2010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214-222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22. 7. 2010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13. 4. 2010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78 - 100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21. 4. 2010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6. 5. 2010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49-60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2. 12. 2009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214 - 216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18. 12. 2009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145 - 146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2. 12. 2009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186 - 210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18. 12. 2009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137 - 143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3. 12. 2009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57 - 99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18. 12. 2009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81 - 99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8. 10. 2009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52 - 113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22. 10. 2009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5. 11. 2009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67 - 80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lastRenderedPageBreak/>
              <w:t>248.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23. 6. 2009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109 - 125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23. 7. 2009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155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23. 6. 2009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76 - 96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23. 7. 2009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124 - 127, 149 - 151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21. 4.  2009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77-229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19. 5.  2009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5. 6. 2009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42-94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3. 12. 2008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IA 160/A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5. 3.  2009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120-125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12. 3.  2009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26. 3. 2009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143-144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21. 1. 2009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IA 366/A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12. 2. 2009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124-132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26. 2. 2009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13. 3. 2009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35-41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3. 12. 2009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14. 1. 2009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37-73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22. 1. 2009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27. 1. 2009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11-26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9. 12. 2008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68-84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10. 12. 2008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19. 12.  2008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80-84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12. 9. 2008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906/A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189-430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25. 9. 2008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8. 10.  2008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25-53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12. 9. 2008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889/A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189-429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25. 9. 2008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8. 10.  2008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25-53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1. 7. 2008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90-113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9. 7. 2008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25. 7. 2008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137-148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27. 5. 2008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220 - 237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6. 6. 2008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19. 6. 2008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114 - 123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27. 5. 2008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211 - 220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6. 6. 2008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19. 6. 2008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114 - 123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28. 11. 2007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42-111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5. 12. 2007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19. 12. 2007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29-82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352</w:t>
            </w:r>
            <w:r>
              <w:br/>
              <w:t>353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beide: 27. 10. 2007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99-234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4. 12. 2007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19. 12. 2007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136-157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11. 10. 2007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41-215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17. 10. 2007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31. 10. 2007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28-48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3. 5. 2007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220/A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24. 5. 2007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265-273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5. 6. 2007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21. 6. 2007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183-188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23. 5. 2007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59-109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6. 6. 2007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21. 6. 2007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104-115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  <w:jc w:val="center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16. 1. 2007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25. 1. 2007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36-84,</w:t>
            </w:r>
            <w:r>
              <w:br/>
              <w:t>94-126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30. 1. 2007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16. 2. 2007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34-51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14. 12. 2006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9-49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20. 12. 2006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10-24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12. 11. 2006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28. 11. 2006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69-99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13. 12. 2006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 xml:space="preserve"> 44-54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1408</w:t>
            </w:r>
            <w:r>
              <w:br/>
              <w:t>Einspr.: 1561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1483</w:t>
            </w:r>
            <w:r>
              <w:br/>
              <w:t>Einspr.: 1563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16. 5. 2006</w:t>
            </w:r>
            <w:r>
              <w:br/>
              <w:t>9. 6. 2006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153</w:t>
            </w:r>
            <w:r>
              <w:br/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154-177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24. 5. 2006</w:t>
            </w:r>
            <w:r>
              <w:br/>
              <w:t>12. 7. 2006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9. 6. 2006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172-181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1314</w:t>
            </w:r>
            <w:r>
              <w:br/>
              <w:t>Einspr.: 1561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21. 3. 2006</w:t>
            </w:r>
            <w:r>
              <w:br/>
              <w:t>9. 6. 2006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145</w:t>
            </w:r>
            <w:r>
              <w:br/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71-109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26. 4. 2006</w:t>
            </w:r>
            <w:r>
              <w:br/>
              <w:t>12. 7. 2006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9. 6. 2006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149-170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lastRenderedPageBreak/>
              <w:t>226.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10. 5. 2006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100-116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23. 5. 2006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9. 6. 2006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121-127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12. 10. 2005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100-111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19. 10. 2005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1. 12. 2005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135-142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12. 10. 2005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45-82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19. 10. 2005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4. 11. 2005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59-77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23. 6. 2005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143-185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7. 7. 2005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21. 7. 2005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143-159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25. 5. 2005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36-73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9. 6. 2005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23. 6. 2005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133-145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29. 4. 2005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204-212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12. 5. 2005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25. 5. 2005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129-137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29. 4. 2005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201-204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12. 5. 2005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25. 5. 2005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1. 12. 2004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170-192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10. 12. 2004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86-102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3. 12. 2004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35-145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10. 12. 2004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172-182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1. 12. 2004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179-215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9. 12. 2004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114-138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1. 12. 2004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214-228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10.12. 2004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57-68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12. 11. 2004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32-200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18. 11. 2004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2. 12. 2004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39-159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30. 6. 2004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30. 6. 2004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46-62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7. 7. 2004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22. 7. 2004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206-212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7. 7. 2004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434/A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71-99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9. 7. 2004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7091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22. 7. 2004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61-76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8. 6. 2004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60-80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16. 6. 2004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7071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1. 7. 2004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121-124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10. 2. 2004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IA 335/A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13. 2. 2004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35-84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25. 2. 2004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6989 und 6998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11. 3. 2004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175-189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26. 11. 2003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183 - 211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4. 12. 2003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18. 12. 2003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216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5. 6. 2003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5. 6. 2003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13-386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und 11. 6. 2003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23. 6. 2003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11-200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26. 3. 2003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23. 4. 2003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113-127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29. 4. 2003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15. 5. 2003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12-24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Materialoen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6. 3. 2003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19. 3. 2003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140-178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26. 3. 2003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14. 4. 2003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34-50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lastRenderedPageBreak/>
              <w:t>200.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20. 12. 2002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15. 1. 2003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33-47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23. 1. 2003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30. 1. 2003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48-62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31. 7. 2002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4. 7. 2002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230-238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11. 7. 2002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26. 7. 2002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274-278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16. 9. 2002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11. 10. 2002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41-188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19. 9. 2002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26. 9. 2002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12 - 65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8. 10. 2002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25. 6. 2002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110-206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11. 7. 2002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26. 7. 2002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244 - 268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26. 9. 2002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8. 7. 2002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209-283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11. 7. 2002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26. 7. 2002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220 - 222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8. 7. 2002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8. 7. 2002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42-160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12. 6. 2002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27. 6. 2002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93-164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21. 3. 2002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649/A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16. 4. 2002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66-148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18. 4. 2002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3. 5. 2002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72-83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29. 1. 2002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94-100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30. 1. 2002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21. 12. 2002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65-67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12. 12. 2001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 (lt.BGBl) Anm.Red.: 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S. 89:</w:t>
            </w:r>
            <w:r>
              <w:br/>
              <w:t xml:space="preserve"> 21-48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S. 88: 12. 12. 2001/</w:t>
            </w:r>
            <w:r>
              <w:br/>
              <w:t>S. 89: 13. 12. 2001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73- 82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29. 11. 2001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22. 11. 2001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30-94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23. 11. 2001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7. 12. 2001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248-256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5. 11. 2001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19. 10. 2001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84-97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24. 10. 2001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8. 11. 2001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175-180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11. 7. 2001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3. 7. 2001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39-106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4. 7. 2001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19/20. 7. 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249-278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19. 6. 2001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5. 7. 2001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21-107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6. 7. 2001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19/20. 7. 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280-330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1. 6. 2001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1. 6. 2001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106-108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6. 6. 2001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21. 6. 2001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142-143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27. 3. 2001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412/A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8-69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2. 4. 2001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6. 4. 2001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5-37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30. 1. 2001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22. 3. 2001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208-226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1. 3. 2001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15. 3. 2001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49-59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12. 2. 2001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162-186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31. 01. 2001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15. 2. 2001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131-139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8. 3. 2001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11. 12. 2001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142-159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14. 12. 2000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15. 12. 2000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59-66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15. 3. 2001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10. 1. 2001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91-137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14. 12. 2000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15. 12. 2000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38-45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12. 2. 2001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17. 11. 2000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31-232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23. 11. 2000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14. 12. 2000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84-121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4. 6. 2000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30. 6. 2000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47-233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5. 7. 2000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19. 7. 2000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70-104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4. 6. 2000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30. 6. 2000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47-233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5. 7. 2000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19. 7. 2000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70-104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25. 5. 2000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31. 5. 2000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82-157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7. 6. 2000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21. 6. 2000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150-158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123/A</w:t>
            </w:r>
            <w:r>
              <w:br/>
              <w:t>131/A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31. 5. 2000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39-79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7. 6. 2000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21. 6. 2000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69-94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23. 5. 2000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164-187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6. 6. 2000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21. 6. 2000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100-103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7. 4. 2000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5. 4. 2000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29-186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27. 4. 2000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9. 5. 2000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50-62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17. 2. 2000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32-101,</w:t>
            </w:r>
            <w:r>
              <w:br/>
              <w:t>116-137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1. 3. 2000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16. 3. 2000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28-59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10. 12. 1999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56-68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15. 12. 1999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17-19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14. 12. 1999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 u. zu 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10. 12. 1999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38-55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15. 12. 1999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7-17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1527</w:t>
            </w:r>
          </w:p>
        </w:tc>
        <w:tc>
          <w:tcPr>
            <w:tcW w:w="1246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1508</w:t>
            </w:r>
          </w:p>
        </w:tc>
        <w:tc>
          <w:tcPr>
            <w:tcW w:w="1246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30. 6. 1999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108-114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16.7.1999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29. 7. 1999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188-196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23. 6. 1999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30. 6. 1999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72-90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16. 7. 1999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29. 7. 1999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172-183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18. 5. 1999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30. 6. 1999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44-70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16. 7. 1999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29. 7. 1999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172-183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1102/A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10. 6. 1999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254-266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17. 6. 1999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1. 7. 1999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72-76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16. 6. 1999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2. 6. 1999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47-106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17. 6. 1999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1. 7. 1999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77-104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18. 1. 1999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11. 3. 1999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90-99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24. 3. 1999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15. 4. 1999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78-85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943/A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3. 12. 1998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196-201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/ 5. 12. 1998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17. 12. 1998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135-138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3. 12. 1998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182-196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/. 5. 12. 1998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17. 12. 1998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19. 11. 1998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17. 11. 1998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51-84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26. 11. 1998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17. 12. 1998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107-116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selbst. Antrag VerfA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152-167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/. 17. 12. 1998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22. 12. 1998</w:t>
            </w:r>
            <w:r>
              <w:br/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26-39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31. 7. 1998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16. 7. 1998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35-57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17. 7. 1998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22. , 23.7. 1998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104-115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10. 12. 1997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9. 12. 1997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29-56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11. 12. 1997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18. 12. 1997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113-127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2. 12. 1997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73-146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11. 12. 1997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17.12.1997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19-44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30. 10. 1997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4. 11. 1997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27-165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7. 11. 1997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17.12.1997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19-44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28. 11. 1996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12. 11. 1996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157-204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29. 11. 1996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91-106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17. 5. 1997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27. 5. 1997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201-224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11. 6. 1997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26. 6. 1997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73-79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13. 5. 1997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34-172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15. 5. 1997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5. 6. 1997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34-65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25. 4. 1997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7. 5. 1997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172-184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15. 5. 1997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5. 6. 1997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65-74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13. 1. 1997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7. 3. 1997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43-148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19. 3. 1997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10. 4. 1997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65-84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380/A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28. 1. 1997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14-128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29. 1. 1997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6. 2. 1997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8-82,</w:t>
            </w:r>
            <w:r>
              <w:br/>
              <w:t>82-105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14. 11. 1996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21. 11. 1996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35-75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29. 11. 1996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152-163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289/A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26. 9. 1996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30-118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2. 10. 1996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17. 10. 1996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78-109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242/A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4. 7. 1996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36-238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/11. 7. 1996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25. 7. 1996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131-137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9. 7. 1996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4. 7. 1996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36-234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/11. 7. 1996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25. 7. 1996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74-129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15. 4. 1996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 und zu 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28. 3. 1996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33-636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/19. 4. 1996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25. 4. 1996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38-108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124/A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8. 3. 1996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135-156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14. 3. 1996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26. 3. 1996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11-28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9473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437/A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14. 11. 1995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430-529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17. 11. 1995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29. 11. 1995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33-81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8955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407/A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14. 11. 1995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380-422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/17. 11. 1995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29. 11. 1995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81-110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409/A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14. 11. 1995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430-529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17. 11. 1995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29. 11. 1995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33-81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14. 6. 1995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14. 6. 1995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43-88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22. 6. 1995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6. 7. 1995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27-54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20. 4. 1995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22. 3. 1995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6-96,</w:t>
            </w:r>
            <w:r>
              <w:br/>
              <w:t>150-182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5. 4. 1995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20. 4. 1995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28-78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126/A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20. 1. 1995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181-183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24. 1. 1995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10. 2. 1995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43-53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21. 12. 1994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14. 12. 1994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151-186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15. 12. 1994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66-83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25. 5. 1994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6. 7. 1994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20428-20475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13. 7. 1994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19. 7. 1994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29449-29483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21. 6. 1994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5. 7. 1994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20235-20243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12. 7. 1994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19. 7. 1994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29567-29579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lastRenderedPageBreak/>
              <w:t> 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4076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 3. 12. 1993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1334 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1608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 28.  4. 1994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19590 - 19645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 15. 6. 1994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588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31. 5. 1994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19. 5. 1994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19251-19288,</w:t>
            </w:r>
            <w:r>
              <w:br/>
              <w:t>19343-19351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25. 5. 1994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1. 6. 1994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29177-29189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21. 2. 1994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24. 3. 1994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18660-18686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7. 4. 1994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13. 4. 1994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28904-28921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22. 12. 1993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9. 12. 1993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16671-16698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13. 12. 1993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28416-28432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20. 7. 1993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9. 7. 1993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14947-14968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9. 7. 1993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14. 7. 1993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27991-27994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8. 3. 1993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968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19. 2. 1993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13282-13317,</w:t>
            </w:r>
            <w:r>
              <w:br/>
              <w:t>13335-13383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21. 4. 1993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29. 4. 1993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17607-27638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10. 12. 1992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10. 12. 1992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11406-11436,</w:t>
            </w:r>
            <w:r>
              <w:br/>
              <w:t>11479-11507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19. 1. 1993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28. 1. 1993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27206-27227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30. 12. 1992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9. 12. 1992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11319-11328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18. 12. 1992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4427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22. 12. 1992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27150-27157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436/A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10. 12. 1992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11288-11317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18. 12. 1992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22. 12. 1992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27137-27147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27. 11. 1992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20. 11. 1992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9985-10033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11. /</w:t>
            </w:r>
            <w:r>
              <w:br/>
              <w:t>1. 12. 1992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11. 12. 1992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26973-26994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362/A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6. 7. 1992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8698-8704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10. 7. 1992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15. 7. 1992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26700-26701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lastRenderedPageBreak/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20. 12. 1991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346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6. 12. 1991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5414-5443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16. 12. 1991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19. 12. 1991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25743-25761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29. 11. 1991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4607-4611,</w:t>
            </w:r>
            <w:r>
              <w:br/>
              <w:t>4622-4646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3. 12. 1991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25635-25649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29. 11. 1991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4561-4607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3. 12. 1991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25610-25635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9. 7. 1991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17. 10. 1991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4367-4385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13. 11. 1991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21. 11. 1991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25490-25496,</w:t>
            </w:r>
            <w:r>
              <w:br/>
              <w:t>25538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11. 10. 1991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4332-4367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13. 11. 1991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21. 11. 1991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25471-25477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16. 4. 1991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2347-2356,</w:t>
            </w:r>
            <w:r>
              <w:br/>
              <w:t>2395-2415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18. 4. 1991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25. 4. 1991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24934-24948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99/A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11. 3. 1991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1426-1453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14. 3. 1991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21. 3. 1991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24815-24835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29. 1. 1991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937-959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31. 1. 1991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1. 2. 1991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24713-24724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19. 12. 1990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13. 12. 1990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371-383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18. 12. 1990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24608-24614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14. 11. 1990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88-89,</w:t>
            </w:r>
            <w:r>
              <w:br/>
              <w:t>99-120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22. 11. 1990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28. 11. 1990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24506-24515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428/A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19. 6. 1990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17027-17073,</w:t>
            </w:r>
            <w:r>
              <w:br/>
              <w:t>17120-17124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27. 6. 1990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29. 6. 1990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24238-24259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lastRenderedPageBreak/>
              <w:t>104.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23. 5. 1990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10. 5. 1990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16636-16642,</w:t>
            </w:r>
            <w:r>
              <w:br/>
              <w:t>16658-16692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17. 5. 1990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23. 5. 1990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24061-24088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366/A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10. 5. 1990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16581-16620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17. 5. 1990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23. 5. 1990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24048-24061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5. 12. 1989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14741-14781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13. 12. 1989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23669-23679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298/A,</w:t>
            </w:r>
            <w:r>
              <w:br/>
              <w:t>309/A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1166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6. 12. 1989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14588-14637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12. 12. 1989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14. 12. 1989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23575-23601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23. 11. 1989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14637-14647,</w:t>
            </w:r>
            <w:r>
              <w:br/>
              <w:t>14659-14676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12. 12. 1989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23647-23669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3. 7. 1989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20. 6. 1989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12758-12785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27. 6. 1989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4. 7. 1989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23318-23329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10. 11. 1988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753,</w:t>
            </w:r>
            <w:r>
              <w:br/>
              <w:t>754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7. 12. 1988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10223-10227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14. 12. 1988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22590-22593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1. 12. 1988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7. 12. 1988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10174-10223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14. 12. 1988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22558-22590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29. 11. 1988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15. 11. 1988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9284-9315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29. 11. 1988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6. 12. 1988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22459-22481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10. 5. 1988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18. 5. 1988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7130-7176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26. 5. 1988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3485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7. 6. 1988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21862-21895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19. 2. 1988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18. 3. 1988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6402-6416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23. 3. 1988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3456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7. 4. 1988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21695-21705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30. 11. 1987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19. 11. 1987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4326-4400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25. 11. 1987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3. 12. 1987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21333-21361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19. 11. 1987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19. 11. 1987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4326-4400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25. 11. 1987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3. 12. 1987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21333-21361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lastRenderedPageBreak/>
              <w:t>89.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17. 11. 1987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4263-4305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25. 11. 1987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3. 12. 1987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21317-21331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23. 6. 1987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17. 6. 1987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2848-2886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26. 6. 1987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8. 7. 1987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21046-21056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1. 4. 1987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1. 4. 1987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1800-1814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8. 4. 1987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10. 4. 1987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20725-20738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19. 2. 1987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24. 2. 1987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27. 2. 1987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22. 10. 1986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26. 9. 1986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13599-13612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1. 10. 1986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9. 10. 1986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20385-20390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19. 6. 1986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12940-12949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26. 6. 1986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9. 7. 1986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20239-20249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823</w:t>
            </w:r>
            <w:r>
              <w:br/>
              <w:t>Einspr.:</w:t>
            </w:r>
            <w:r>
              <w:br/>
              <w:t>881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5. 12. 1985</w:t>
            </w:r>
            <w:r>
              <w:br/>
              <w:t>31. 1. 1986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120</w:t>
            </w:r>
            <w:r>
              <w:br/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10670-10712</w:t>
            </w:r>
            <w:r>
              <w:br/>
              <w:t>11548-11564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12. 12. 1985</w:t>
            </w:r>
            <w:r>
              <w:br/>
              <w:t>20. 2. 1986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18. 12. 1985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19508-19550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105/A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4. 12. 1985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11237-11243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24. 1. 1986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31. 1. 1986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19610-19613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18. 1. 1985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6934-6946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24. 1. 1985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31. 1. 1985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18415-18439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9. 5. 1985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8194-8203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9. 5. 1985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5- 1985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18836-18843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527</w:t>
            </w:r>
            <w:r>
              <w:br/>
              <w:t>Einspr.:</w:t>
            </w:r>
            <w:r>
              <w:br/>
              <w:t>559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18. 1. 1985</w:t>
            </w:r>
            <w:r>
              <w:br/>
              <w:t>27. 2. 1985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</w:t>
            </w:r>
            <w:r>
              <w:br/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6783-6812</w:t>
            </w:r>
            <w:r>
              <w:br/>
              <w:t>7390-7398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23. 1. 1985</w:t>
            </w:r>
            <w:r>
              <w:br/>
              <w:t>7. 3. 1985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31. 1. 1985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18482-18504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126/A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1. 2. 1985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7197-7204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21. 2. 1985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28. 2. 1985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18527-18532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477</w:t>
            </w:r>
            <w:r>
              <w:br/>
              <w:t>Einspr.:</w:t>
            </w:r>
            <w:r>
              <w:br/>
              <w:t>524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22. 11. 1984</w:t>
            </w:r>
            <w:r>
              <w:br/>
              <w:t>8. 1. 1985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</w:t>
            </w:r>
            <w:r>
              <w:br/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5708-5714</w:t>
            </w:r>
            <w:r>
              <w:br/>
              <w:t>6955-6956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27. 11. 1984</w:t>
            </w:r>
            <w:r>
              <w:br/>
              <w:t>24. 1. 1985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5. 12. 1984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18230-18238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5. 12. 1984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6415-6428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12. 12. 1984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19. 12. 1984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18330-18347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390</w:t>
            </w:r>
            <w:r>
              <w:br/>
              <w:t>Einspr.:</w:t>
            </w:r>
            <w:r>
              <w:br/>
              <w:t>471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7. 12. 1984</w:t>
            </w:r>
            <w:r>
              <w:br/>
              <w:t>22. 11. 1984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</w:t>
            </w:r>
            <w:r>
              <w:br/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4980-5063</w:t>
            </w:r>
            <w:r>
              <w:br/>
              <w:t>5672-5699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17. 10. 1984</w:t>
            </w:r>
            <w:r>
              <w:br/>
              <w:t>27. 11. 1984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25. 10. 1984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18002-18053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2280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7. 12. 1983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2337-2353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14. 12. 19831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441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17271-17294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80</w:t>
            </w:r>
            <w:r>
              <w:br/>
              <w:t>Einspr.:</w:t>
            </w:r>
            <w:r>
              <w:br/>
              <w:t>139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12. 10. 1983</w:t>
            </w:r>
            <w:r>
              <w:br/>
              <w:t>17. 11. 1983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</w:t>
            </w:r>
            <w:r>
              <w:br/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1220-1284</w:t>
            </w:r>
            <w:r>
              <w:br/>
              <w:t>1742-1764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21. 10. 1983</w:t>
            </w:r>
            <w:r>
              <w:br/>
              <w:t>29. 11. 1983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8. 11. 1983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17087-17132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30. 6. 1983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528-556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7. 7. 1983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12. 7. 1983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16942-16948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24. 4. 1981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3. 12. 1982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14782-14816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2. 2. 1983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24. 2. 1983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16699-16711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3. 12. 1982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14314-14317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16. 12. 1982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16483-16497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23. 11. 1982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6. 12. 1982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13902-13936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10. 12. 1982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16466-16482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29. 4. 1981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12. 10. 1982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12801-12823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20. 10. 1982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5. 11. 1982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16325-16337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26. 11. 1981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4. 12. 1981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9462-9532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9. 12. 1981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18. 12. 1981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15631-15650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29. 4. 1981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15. 5. 1981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7534-7586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20. 5. 1981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4. 6. 1981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15159-15223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28. 11. 1980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5776-5808,</w:t>
            </w:r>
            <w:r>
              <w:br/>
              <w:t>5843.5860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15. 12. 1980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19. 12. 1980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14777-14806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37/A,</w:t>
            </w:r>
            <w:r>
              <w:br/>
              <w:t>44/A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10. 4. 1980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3111-3155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17. 4. 1980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30. 4. 1980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14204-14224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lastRenderedPageBreak/>
              <w:t>63.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22. 10. 1979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9. 11. 1979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1078-1129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4. 12. 1979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14. 12. 1979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13809-13845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28. 11. 1978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12. 12. 1978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11745-11799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16. 12. 1978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13358-13376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61b.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16. 5. 1978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4. 10. 1978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10045-10058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11. 10. 1978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20. 10. 1978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13124-13139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61a.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3475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16. 5. 1978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4. 10. 1978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10045-10058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11. 10. 1978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20. 10. 1978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 xml:space="preserve">13124-13139 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8. 11. 1978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12. 12. 1978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11676-11696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15. 12. 1978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13274-13288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22. 6. 1978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9693-9726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30. 6. 1978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7. 7. 1978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13098-13116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10. 5. 1978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8. 6. 1978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9831-9832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30. 6. 1978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7. 7. 1978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13064-13070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10. 3. 1976</w:t>
            </w:r>
            <w:r>
              <w:br/>
              <w:t>29. 6. 1976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136,</w:t>
            </w:r>
            <w:r>
              <w:br/>
              <w:t>289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6. 6. 1978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9324-9405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15. 6. 1978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21. 6. 1978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12831-12870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663</w:t>
            </w:r>
            <w:r>
              <w:br/>
              <w:t>Einspr.:</w:t>
            </w:r>
            <w:r>
              <w:br/>
              <w:t>714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25. 10. 1977</w:t>
            </w:r>
            <w:r>
              <w:br/>
              <w:t>24. 11. 1977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</w:t>
            </w:r>
            <w:r>
              <w:br/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6523-6655</w:t>
            </w:r>
            <w:r>
              <w:br/>
              <w:t>7418-7478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4. 11. 1977</w:t>
            </w:r>
            <w:r>
              <w:br/>
              <w:t>13. 12. 1977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10. 11. 1977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12286-12387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4. 5. 1976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7/A,</w:t>
            </w:r>
            <w:r>
              <w:br/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9. 12. 1976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3907-3955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13. 12. 1976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17. 12. 1976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11842-11876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XIV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18. 2. 1975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9. 3. 1975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13823-13831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28. 4. 1975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342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22. 5. 1975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10894-10897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3. 10. 1974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12. 11. 1974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11791-11844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28. 11. 1974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10. 12. 1974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10512-10545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11. 4. 1974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5. 6. 1974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10680-10716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26. 6. 1974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4. 7. 1974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10236-10247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29. 1. 1974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20. 2. 1974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10038-10067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6. 3. 1974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14. 3. 1974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10083-10097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lastRenderedPageBreak/>
              <w:t>47.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20. 11. 1973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7. 12. 1973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9230-9261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14. 12. 1973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9879-9899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4. 7. 1972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578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27. 11. 1972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5244-5382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/16. 12. 1972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9198-9248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6. 10. 1972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20. 11. 1972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4201-4234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23. 11. 1972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28. 11. 1972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9142-9154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9. 2. 1972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13. 4. 1972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2119-2125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26. 4. 1972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18. 5. 1972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8716-8724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1. 12. 1971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6. 12. 1971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1098-1116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15. 12. 1971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22. 12. 1971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8519-8528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4378-4401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16. 7. 1971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21. 10. 1970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18. 11. 1970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1370-1449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1. 12. 1970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448,</w:t>
            </w:r>
            <w:r>
              <w:br/>
              <w:t>464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4. 12. 1970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7989-8007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15. 10. 1969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18. 11. 1969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13497-13533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27. 11. 1969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10. 12. 1969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7508-7522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27. 11. 1968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5. 12. 1968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10147-10159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10. 12. 1968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19. 12. 1968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7026-7032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14. 5. 1968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5. 6. 1968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8586-8614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27. 6. 1968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11. 7. 1968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6839-6852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17. 4. 1968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5. 6. 1968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8404-8410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21. 6. 1968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11. 7. 1968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6852-6853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22. 11. 1967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4. 12. 1967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6690-6714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15. 12. 1967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6576-6590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24. 5. 1967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22. 6. 1967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4907-4918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28. 6. 1967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6. 7. 1967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6439-6443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11. 5. 1967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29. 5. 1967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4495-4508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31. 5. 1967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13. 6. 1967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6334-6338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30. 11. 1966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11. 1. 1967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3597-3619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8. 2. 1967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22. 2. 1967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6221-6231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lastRenderedPageBreak/>
              <w:t>31.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24. 11. 1966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13. 12. 1966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3264-3274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15. 12. 1966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6120-6131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4. 11. 1966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13. 12. 1966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3233-3250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15. 12. 1966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6097-6114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30. 6. 1966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1693-1737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14. 7. 1966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22. 7. 1966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6028-6041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9. 11. 1965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10. 11. 1965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5079-5081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17. 11. 1965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24. 11. 1965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5795-5797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3. 6. 1965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5. 7. 1965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4551-4582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7. 7. 1965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9. 7. 1965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5661-5679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164/A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21. 4. 1965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4320-4367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28. 4. 1965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29. 4. 1965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5554-5574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158/A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6. 4. 1965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4285-4292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7. 4. 1965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9. 4. 1965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5544-5546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118/A,</w:t>
            </w:r>
            <w:r>
              <w:br/>
              <w:t>134/A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14. 12. 1964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3899-3950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16. 12. 1964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18. 12. 1964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5462-5476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2604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27. 11. 1963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9. 12. 1963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2186-2213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12. 12. 1963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18. 12. 1963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5129-5151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20. 9. 1963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17. 10. 1963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1243-1262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23. 10. 1963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25. 10. 1963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5046-5060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25. 6. 1963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8. 7. 1963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1156-1168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11. 7. 1963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18. 7. 1963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4967-4968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4. 4. 1963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9. 4. 1963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388-434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16. 4. 1963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19. 4. 1963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4870-4898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IX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147/A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517 und Zu 517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6. 12. 1961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3905-3955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15. 12. 1961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4333-4343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lastRenderedPageBreak/>
              <w:t>13.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IX</w:t>
            </w:r>
          </w:p>
        </w:tc>
        <w:tc>
          <w:tcPr>
            <w:tcW w:w="11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keine Materialien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112/A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334 und zu 334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2. 12. 1960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2053-2102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5. 12. 1960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21. 12. 1960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4034-4061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1952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28. 6. 1960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12. 7. 1960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1586-1614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14. 7. 1960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21. 7. 1960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3895-3914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6. 4. 1960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1269-1289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6. 4. 1960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8. 4. 1960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3741-3756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IX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56/A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11. 12. 1959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970-995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17. 12. 1959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154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22. 12. 1959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3642-3651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3. 3. 1959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11. 3. 1959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4039-4060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18. 3. 1959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3. 4. 1959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3421-3444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13. 2. 1959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26. 2. 1959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3983-3994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4. 3. 1959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11. 3. 1959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3397-3402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2178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25. 11. 1958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12. 12. 1958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3834-3863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17. 12. 1958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19. 12. 1958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3354-3362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66/A,</w:t>
            </w:r>
            <w:r>
              <w:br/>
              <w:t>67/A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8. 7. 1958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2951-2957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10. 7. 1958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137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16. 7. 1958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3245-3246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30. 11. 1957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13. 12. 1957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2304-2332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18. 12. 1957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3057-3060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41/A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11. 7. 1957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1464-1466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18. 7. 1957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25. 7. 1957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2978-2979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1732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VIII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12. 12. 1956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24/A,</w:t>
            </w:r>
            <w:r>
              <w:br/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14. 12. 1956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967-994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18. 12. 1956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121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20. 12. 1956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2831-2839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275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- 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- -</w:t>
            </w:r>
          </w:p>
        </w:tc>
      </w:tr>
      <w:tr w:rsidR="007953E5" w:rsidTr="007953E5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951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VII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19. 7. 1955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599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613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2. 9. 1955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3591-3668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9. 9. 1955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E5" w:rsidRDefault="007953E5" w:rsidP="007953E5">
            <w:pPr>
              <w:pStyle w:val="61TabText"/>
            </w:pPr>
            <w: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bTabTextZentriert"/>
            </w:pPr>
            <w:r>
              <w:t>108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953E5" w:rsidRDefault="007953E5" w:rsidP="007953E5">
            <w:pPr>
              <w:pStyle w:val="61aTabTextRechtsb"/>
            </w:pPr>
            <w:r>
              <w:t>14. 9. 1955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E5" w:rsidRDefault="007953E5" w:rsidP="007953E5">
            <w:pPr>
              <w:pStyle w:val="61bTabTextZentriert"/>
            </w:pPr>
            <w:r>
              <w:t>2537-2565</w:t>
            </w:r>
          </w:p>
        </w:tc>
      </w:tr>
    </w:tbl>
    <w:p w:rsidR="00165FC8" w:rsidRDefault="00165FC8">
      <w:pPr>
        <w:pStyle w:val="23SatznachNovao"/>
      </w:pPr>
    </w:p>
    <w:sectPr w:rsidR="00165FC8">
      <w:pgSz w:w="16838" w:h="11906" w:orient="landscape"/>
      <w:pgMar w:top="1701" w:right="1701" w:bottom="1701" w:left="1701" w:header="567" w:footer="130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defaultTabStop w:val="708"/>
  <w:autoHyphenation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D4"/>
    <w:rsid w:val="00024DB3"/>
    <w:rsid w:val="00042E21"/>
    <w:rsid w:val="00043838"/>
    <w:rsid w:val="00061583"/>
    <w:rsid w:val="00075604"/>
    <w:rsid w:val="000820B1"/>
    <w:rsid w:val="000D5ECE"/>
    <w:rsid w:val="000F552C"/>
    <w:rsid w:val="001278E6"/>
    <w:rsid w:val="00127978"/>
    <w:rsid w:val="00136C36"/>
    <w:rsid w:val="00165FC8"/>
    <w:rsid w:val="00195804"/>
    <w:rsid w:val="001F7E17"/>
    <w:rsid w:val="0020279C"/>
    <w:rsid w:val="00286DAD"/>
    <w:rsid w:val="00291588"/>
    <w:rsid w:val="002B7722"/>
    <w:rsid w:val="002C397E"/>
    <w:rsid w:val="002D18A6"/>
    <w:rsid w:val="002F59DD"/>
    <w:rsid w:val="00304C54"/>
    <w:rsid w:val="003A6A5D"/>
    <w:rsid w:val="003D4A2F"/>
    <w:rsid w:val="003E580E"/>
    <w:rsid w:val="00412D54"/>
    <w:rsid w:val="00446108"/>
    <w:rsid w:val="00484D12"/>
    <w:rsid w:val="004910D4"/>
    <w:rsid w:val="004A190E"/>
    <w:rsid w:val="004D612F"/>
    <w:rsid w:val="004E58AC"/>
    <w:rsid w:val="00517E9F"/>
    <w:rsid w:val="0052303D"/>
    <w:rsid w:val="00616614"/>
    <w:rsid w:val="00620632"/>
    <w:rsid w:val="00644167"/>
    <w:rsid w:val="00681346"/>
    <w:rsid w:val="006D504B"/>
    <w:rsid w:val="00766161"/>
    <w:rsid w:val="007953E5"/>
    <w:rsid w:val="00796353"/>
    <w:rsid w:val="007C59C3"/>
    <w:rsid w:val="007C6C6F"/>
    <w:rsid w:val="007D0B64"/>
    <w:rsid w:val="007F4810"/>
    <w:rsid w:val="008005C4"/>
    <w:rsid w:val="008069E0"/>
    <w:rsid w:val="0087086F"/>
    <w:rsid w:val="008846B6"/>
    <w:rsid w:val="00892273"/>
    <w:rsid w:val="008C5D0B"/>
    <w:rsid w:val="00900F5F"/>
    <w:rsid w:val="009076F7"/>
    <w:rsid w:val="009238FC"/>
    <w:rsid w:val="00923BC8"/>
    <w:rsid w:val="00972C6C"/>
    <w:rsid w:val="00987A3B"/>
    <w:rsid w:val="00992064"/>
    <w:rsid w:val="009C125B"/>
    <w:rsid w:val="009C6B4F"/>
    <w:rsid w:val="00A02BA5"/>
    <w:rsid w:val="00A223D7"/>
    <w:rsid w:val="00A22A35"/>
    <w:rsid w:val="00A55520"/>
    <w:rsid w:val="00A76E52"/>
    <w:rsid w:val="00A91E14"/>
    <w:rsid w:val="00A96A56"/>
    <w:rsid w:val="00AB4EA6"/>
    <w:rsid w:val="00AC1AD4"/>
    <w:rsid w:val="00AC6767"/>
    <w:rsid w:val="00AD3FF1"/>
    <w:rsid w:val="00B13C68"/>
    <w:rsid w:val="00B310E9"/>
    <w:rsid w:val="00B3625B"/>
    <w:rsid w:val="00B3632C"/>
    <w:rsid w:val="00B97906"/>
    <w:rsid w:val="00BC2794"/>
    <w:rsid w:val="00BC596B"/>
    <w:rsid w:val="00BC5A48"/>
    <w:rsid w:val="00BE59A1"/>
    <w:rsid w:val="00C02C3D"/>
    <w:rsid w:val="00C03D0B"/>
    <w:rsid w:val="00C1154C"/>
    <w:rsid w:val="00C261CA"/>
    <w:rsid w:val="00C27121"/>
    <w:rsid w:val="00C3017D"/>
    <w:rsid w:val="00C31FE7"/>
    <w:rsid w:val="00C4292A"/>
    <w:rsid w:val="00CE0760"/>
    <w:rsid w:val="00CE6822"/>
    <w:rsid w:val="00D920FC"/>
    <w:rsid w:val="00DC0DBD"/>
    <w:rsid w:val="00DC5594"/>
    <w:rsid w:val="00DD447E"/>
    <w:rsid w:val="00DF0028"/>
    <w:rsid w:val="00DF6DDA"/>
    <w:rsid w:val="00E05FB3"/>
    <w:rsid w:val="00E15025"/>
    <w:rsid w:val="00E31BAF"/>
    <w:rsid w:val="00E4423E"/>
    <w:rsid w:val="00E930B5"/>
    <w:rsid w:val="00EA1F4D"/>
    <w:rsid w:val="00EC45E4"/>
    <w:rsid w:val="00F3642C"/>
    <w:rsid w:val="00F47E64"/>
    <w:rsid w:val="00F51F19"/>
    <w:rsid w:val="00F5440C"/>
    <w:rsid w:val="00FC6FF2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5692D"/>
  <w14:defaultImageDpi w14:val="96"/>
  <w15:docId w15:val="{5F93A1D9-EE0F-4019-B902-A7F6BABB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0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customStyle="1" w:styleId="00LegStandard">
    <w:name w:val="00_LegStandard"/>
    <w:uiPriority w:val="99"/>
    <w:locked/>
    <w:rsid w:val="0000544D"/>
    <w:pPr>
      <w:spacing w:after="0" w:line="220" w:lineRule="exact"/>
      <w:jc w:val="both"/>
    </w:pPr>
    <w:rPr>
      <w:rFonts w:ascii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10Entwurf">
    <w:name w:val="10_Entwurf"/>
    <w:basedOn w:val="00LegStandard"/>
    <w:next w:val="11Titel"/>
    <w:uiPriority w:val="99"/>
    <w:pPr>
      <w:spacing w:before="1600" w:after="1280"/>
      <w:jc w:val="center"/>
    </w:pPr>
    <w:rPr>
      <w:spacing w:val="26"/>
    </w:rPr>
  </w:style>
  <w:style w:type="paragraph" w:customStyle="1" w:styleId="11Titel">
    <w:name w:val="11_Titel"/>
    <w:basedOn w:val="00LegStandard"/>
    <w:next w:val="12PromKlEinlSatz"/>
    <w:uiPriority w:val="99"/>
    <w:pPr>
      <w:suppressAutoHyphens/>
      <w:spacing w:before="480"/>
    </w:pPr>
    <w:rPr>
      <w:b/>
      <w:sz w:val="22"/>
    </w:rPr>
  </w:style>
  <w:style w:type="paragraph" w:customStyle="1" w:styleId="12PromKlEinlSatz">
    <w:name w:val="12_PromKl_EinlSatz"/>
    <w:basedOn w:val="00LegStandard"/>
    <w:next w:val="41UeberschrG1"/>
    <w:uiPriority w:val="99"/>
    <w:pPr>
      <w:keepNext/>
      <w:spacing w:before="160"/>
      <w:ind w:firstLine="397"/>
    </w:pPr>
  </w:style>
  <w:style w:type="paragraph" w:customStyle="1" w:styleId="41UeberschrG1">
    <w:name w:val="41_UeberschrG1"/>
    <w:basedOn w:val="00LegStandard"/>
    <w:next w:val="43UeberschrG2"/>
    <w:uiPriority w:val="99"/>
    <w:pPr>
      <w:keepNext/>
      <w:spacing w:before="32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51Abs"/>
    <w:uiPriority w:val="99"/>
    <w:pPr>
      <w:keepNext/>
      <w:spacing w:before="80" w:after="80"/>
      <w:jc w:val="center"/>
    </w:pPr>
    <w:rPr>
      <w:b/>
      <w:sz w:val="22"/>
    </w:rPr>
  </w:style>
  <w:style w:type="paragraph" w:customStyle="1" w:styleId="51Abs">
    <w:name w:val="51_Abs"/>
    <w:basedOn w:val="00LegStandard"/>
    <w:uiPriority w:val="99"/>
    <w:pPr>
      <w:spacing w:before="80"/>
      <w:ind w:firstLine="397"/>
    </w:pPr>
  </w:style>
  <w:style w:type="paragraph" w:customStyle="1" w:styleId="22NovAo2">
    <w:name w:val="22_NovAo2"/>
    <w:basedOn w:val="21NovAo1"/>
    <w:next w:val="21NovAo1"/>
    <w:uiPriority w:val="99"/>
    <w:pPr>
      <w:keepNext w:val="0"/>
    </w:pPr>
  </w:style>
  <w:style w:type="paragraph" w:customStyle="1" w:styleId="21NovAo1">
    <w:name w:val="21_NovAo1"/>
    <w:basedOn w:val="00LegStandard"/>
    <w:next w:val="51Abs"/>
    <w:uiPriority w:val="99"/>
    <w:pPr>
      <w:keepNext/>
      <w:spacing w:before="160"/>
    </w:pPr>
    <w:rPr>
      <w:i/>
    </w:rPr>
  </w:style>
  <w:style w:type="paragraph" w:customStyle="1" w:styleId="23SatznachNovao">
    <w:name w:val="23_Satz_(nach_Novao)"/>
    <w:basedOn w:val="00LegStandard"/>
    <w:next w:val="21NovAo1"/>
    <w:uiPriority w:val="99"/>
    <w:pPr>
      <w:spacing w:before="80"/>
    </w:pPr>
  </w:style>
  <w:style w:type="paragraph" w:customStyle="1" w:styleId="42UeberschrG1-">
    <w:name w:val="42_UeberschrG1-"/>
    <w:basedOn w:val="00LegStandard"/>
    <w:next w:val="43UeberschrG2"/>
    <w:uiPriority w:val="99"/>
    <w:pPr>
      <w:keepNext/>
      <w:spacing w:before="16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45UeberschrPara"/>
    <w:uiPriority w:val="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uiPriority w:val="99"/>
    <w:pPr>
      <w:keepNext/>
      <w:spacing w:before="80"/>
      <w:jc w:val="center"/>
    </w:pPr>
    <w:rPr>
      <w:b/>
    </w:rPr>
  </w:style>
  <w:style w:type="paragraph" w:customStyle="1" w:styleId="83ErlText">
    <w:name w:val="83_ErlText"/>
    <w:basedOn w:val="00LegStandard"/>
    <w:uiPriority w:val="99"/>
    <w:pPr>
      <w:spacing w:before="80"/>
    </w:pPr>
  </w:style>
  <w:style w:type="paragraph" w:customStyle="1" w:styleId="82ErlUeberschrL">
    <w:name w:val="82_ErlUeberschrL"/>
    <w:basedOn w:val="00LegStandard"/>
    <w:next w:val="83ErlText"/>
    <w:uiPriority w:val="99"/>
    <w:pPr>
      <w:keepNext/>
      <w:spacing w:before="80"/>
    </w:pPr>
    <w:rPr>
      <w:b/>
    </w:rPr>
  </w:style>
  <w:style w:type="paragraph" w:customStyle="1" w:styleId="61TabText">
    <w:name w:val="61_TabText"/>
    <w:basedOn w:val="00LegStandard"/>
    <w:uiPriority w:val="99"/>
    <w:pPr>
      <w:jc w:val="left"/>
    </w:pPr>
  </w:style>
  <w:style w:type="paragraph" w:customStyle="1" w:styleId="85ErlAufzaehlg">
    <w:name w:val="85_ErlAufzaehlg"/>
    <w:basedOn w:val="83ErlText"/>
    <w:uiPriority w:val="99"/>
    <w:pPr>
      <w:tabs>
        <w:tab w:val="left" w:pos="397"/>
      </w:tabs>
      <w:ind w:left="397" w:hanging="397"/>
    </w:pPr>
  </w:style>
  <w:style w:type="paragraph" w:customStyle="1" w:styleId="52Ziffere1">
    <w:name w:val="52_Ziffer_e1"/>
    <w:basedOn w:val="00LegStandard"/>
    <w:uiPriority w:val="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uiPriority w:val="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uiPriority w:val="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1">
    <w:name w:val="53_Litera_e1"/>
    <w:basedOn w:val="00LegStandard"/>
    <w:uiPriority w:val="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uiPriority w:val="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uiPriority w:val="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1">
    <w:name w:val="54_Sublitera_e1"/>
    <w:basedOn w:val="00LegStandard"/>
    <w:uiPriority w:val="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uiPriority w:val="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uiPriority w:val="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1">
    <w:name w:val="54a_Strich_e1"/>
    <w:basedOn w:val="00LegStandard"/>
    <w:uiPriority w:val="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uiPriority w:val="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uiPriority w:val="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uiPriority w:val="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uiPriority w:val="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5SchlussteilAbs">
    <w:name w:val="55_SchlussteilAbs"/>
    <w:basedOn w:val="00LegStandard"/>
    <w:next w:val="51Abs"/>
    <w:uiPriority w:val="99"/>
    <w:pPr>
      <w:spacing w:before="40"/>
    </w:pPr>
  </w:style>
  <w:style w:type="paragraph" w:customStyle="1" w:styleId="56SchlussteilZiff">
    <w:name w:val="56_SchlussteilZiff"/>
    <w:basedOn w:val="55SchlussteilAbs"/>
    <w:next w:val="51Abs"/>
    <w:uiPriority w:val="99"/>
    <w:pPr>
      <w:ind w:left="680"/>
    </w:pPr>
  </w:style>
  <w:style w:type="paragraph" w:customStyle="1" w:styleId="57SchlussteilLit">
    <w:name w:val="57_SchlussteilLit"/>
    <w:basedOn w:val="00LegStandard"/>
    <w:next w:val="51Abs"/>
    <w:uiPriority w:val="99"/>
    <w:pPr>
      <w:spacing w:before="40"/>
      <w:ind w:left="907"/>
    </w:pPr>
  </w:style>
  <w:style w:type="paragraph" w:customStyle="1" w:styleId="68UnterschrL">
    <w:name w:val="68_UnterschrL"/>
    <w:basedOn w:val="00LegStandard"/>
    <w:uiPriority w:val="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uiPriority w:val="99"/>
    <w:pPr>
      <w:jc w:val="center"/>
    </w:pPr>
  </w:style>
  <w:style w:type="paragraph" w:customStyle="1" w:styleId="89TGUEUeberschrSpalte">
    <w:name w:val="89_TGUE_UeberschrSpalte"/>
    <w:basedOn w:val="00LegStandard"/>
    <w:uiPriority w:val="99"/>
    <w:pPr>
      <w:keepNext/>
      <w:spacing w:before="80"/>
      <w:jc w:val="center"/>
    </w:pPr>
    <w:rPr>
      <w:b/>
    </w:rPr>
  </w:style>
  <w:style w:type="paragraph" w:customStyle="1" w:styleId="71Anlagenbez">
    <w:name w:val="71_Anlagenbez"/>
    <w:basedOn w:val="00LegStandard"/>
    <w:uiPriority w:val="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2ErlUeberschrL"/>
    <w:uiPriority w:val="99"/>
    <w:pPr>
      <w:keepNext/>
      <w:spacing w:before="320"/>
      <w:jc w:val="center"/>
    </w:pPr>
    <w:rPr>
      <w:b/>
      <w:sz w:val="22"/>
    </w:rPr>
  </w:style>
  <w:style w:type="character" w:customStyle="1" w:styleId="997Hoch">
    <w:name w:val="997_Hoch"/>
    <w:uiPriority w:val="9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locked/>
    <w:rsid w:val="002C4FD6"/>
    <w:rPr>
      <w:rFonts w:cs="Times New Roman"/>
      <w:color w:val="FF0000"/>
      <w:sz w:val="16"/>
      <w:szCs w:val="16"/>
    </w:rPr>
  </w:style>
  <w:style w:type="paragraph" w:customStyle="1" w:styleId="65FNText">
    <w:name w:val="65_FN_Text"/>
    <w:basedOn w:val="00LegStandard"/>
    <w:uiPriority w:val="99"/>
    <w:rPr>
      <w:sz w:val="18"/>
    </w:rPr>
  </w:style>
  <w:style w:type="character" w:customStyle="1" w:styleId="993Fett">
    <w:name w:val="993_Fett"/>
    <w:uiPriority w:val="99"/>
    <w:rPr>
      <w:b/>
    </w:rPr>
  </w:style>
  <w:style w:type="character" w:customStyle="1" w:styleId="992Normal">
    <w:name w:val="992_Normal"/>
    <w:uiPriority w:val="99"/>
    <w:rPr>
      <w:vertAlign w:val="baseline"/>
    </w:rPr>
  </w:style>
  <w:style w:type="paragraph" w:customStyle="1" w:styleId="30InhaltUeberschrift">
    <w:name w:val="30_InhaltUeberschrift"/>
    <w:basedOn w:val="00LegStandard"/>
    <w:next w:val="31InhaltSpalte"/>
    <w:uiPriority w:val="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uiPriority w:val="99"/>
    <w:rsid w:val="0056004A"/>
    <w:pPr>
      <w:keepNext/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uiPriority w:val="99"/>
    <w:rsid w:val="00C03910"/>
  </w:style>
  <w:style w:type="paragraph" w:customStyle="1" w:styleId="32InhaltEintragEinzug">
    <w:name w:val="32_InhaltEintragEinzug"/>
    <w:basedOn w:val="52Ziffere2"/>
    <w:uiPriority w:val="99"/>
    <w:rsid w:val="008A4CD3"/>
    <w:pPr>
      <w:tabs>
        <w:tab w:val="clear" w:pos="851"/>
        <w:tab w:val="clear" w:pos="907"/>
        <w:tab w:val="right" w:pos="1021"/>
        <w:tab w:val="left" w:pos="1191"/>
      </w:tabs>
      <w:spacing w:before="0"/>
      <w:ind w:left="1191" w:hanging="1191"/>
    </w:pPr>
  </w:style>
  <w:style w:type="character" w:customStyle="1" w:styleId="991GldSymbol">
    <w:name w:val="991_GldSymbol"/>
    <w:uiPriority w:val="99"/>
    <w:rPr>
      <w:b/>
    </w:rPr>
  </w:style>
  <w:style w:type="character" w:customStyle="1" w:styleId="998Tief">
    <w:name w:val="998_Tief"/>
    <w:uiPriority w:val="99"/>
    <w:rPr>
      <w:vertAlign w:val="subscript"/>
    </w:rPr>
  </w:style>
  <w:style w:type="character" w:customStyle="1" w:styleId="994Kursiv">
    <w:name w:val="994_Kursiv"/>
    <w:uiPriority w:val="99"/>
    <w:rPr>
      <w:i/>
    </w:rPr>
  </w:style>
  <w:style w:type="character" w:customStyle="1" w:styleId="995Unterstrichen">
    <w:name w:val="995_Unterstrichen"/>
    <w:uiPriority w:val="99"/>
    <w:rPr>
      <w:u w:val="single"/>
    </w:rPr>
  </w:style>
  <w:style w:type="character" w:customStyle="1" w:styleId="999FettundKursiv">
    <w:name w:val="999_Fett_und_Kursiv"/>
    <w:basedOn w:val="Absatz-Standardschriftart"/>
    <w:uiPriority w:val="99"/>
    <w:rPr>
      <w:rFonts w:cs="Times New Roman"/>
      <w:b/>
      <w:i/>
    </w:rPr>
  </w:style>
  <w:style w:type="character" w:customStyle="1" w:styleId="996Gesperrt">
    <w:name w:val="996_Gesperrt"/>
    <w:uiPriority w:val="99"/>
    <w:rPr>
      <w:spacing w:val="26"/>
    </w:rPr>
  </w:style>
  <w:style w:type="character" w:customStyle="1" w:styleId="66FNZeichen">
    <w:name w:val="66_FN_Zeichen"/>
    <w:uiPriority w:val="99"/>
    <w:rPr>
      <w:sz w:val="20"/>
      <w:vertAlign w:val="superscript"/>
    </w:rPr>
  </w:style>
  <w:style w:type="paragraph" w:customStyle="1" w:styleId="09Abstand">
    <w:name w:val="09_Abstand"/>
    <w:basedOn w:val="00LegStandard"/>
    <w:uiPriority w:val="99"/>
    <w:pPr>
      <w:spacing w:line="200" w:lineRule="exact"/>
      <w:jc w:val="left"/>
    </w:pPr>
  </w:style>
  <w:style w:type="paragraph" w:customStyle="1" w:styleId="52ZiffermitBetrag">
    <w:name w:val="52_Ziffer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62Kopfzeile">
    <w:name w:val="62_Kopfzeile"/>
    <w:basedOn w:val="51Abs"/>
    <w:uiPriority w:val="99"/>
    <w:pPr>
      <w:tabs>
        <w:tab w:val="center" w:pos="4253"/>
        <w:tab w:val="right" w:pos="8505"/>
      </w:tabs>
      <w:ind w:firstLine="0"/>
    </w:pPr>
  </w:style>
  <w:style w:type="paragraph" w:customStyle="1" w:styleId="53LiteramitBetrag">
    <w:name w:val="53_Litera_mit_Betrag"/>
    <w:basedOn w:val="52ZiffermitBetrag"/>
    <w:uiPriority w:val="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4SubliteramitBetrag">
    <w:name w:val="54_Sublitera_mit_Betrag"/>
    <w:basedOn w:val="52ZiffermitBetrag"/>
    <w:uiPriority w:val="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TZiffermitBetragTGUE">
    <w:name w:val="52aT_Ziffer_mit_Betrag_TGUE"/>
    <w:basedOn w:val="52Ziffer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aTLiteramitBetragTGUE">
    <w:name w:val="53aT_Litera_mit_Betrag_TGUE"/>
    <w:basedOn w:val="53Litera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aTSubliteramitBetragTGUE">
    <w:name w:val="54aT_Sublitera_mit_Betrag_TGUE"/>
    <w:basedOn w:val="54Sublitera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02BDGesBlatt">
    <w:name w:val="02_BDGesBlatt"/>
    <w:basedOn w:val="00LegStandard"/>
    <w:next w:val="03RepOesterr"/>
    <w:uiPriority w:val="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uiPriority w:val="99"/>
    <w:pPr>
      <w:pBdr>
        <w:bottom w:val="single" w:sz="12" w:space="15" w:color="auto"/>
      </w:pBdr>
      <w:spacing w:before="120" w:line="40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uiPriority w:val="99"/>
    <w:pPr>
      <w:pBdr>
        <w:bottom w:val="single" w:sz="12" w:space="2" w:color="auto"/>
      </w:pBdr>
      <w:tabs>
        <w:tab w:val="left" w:pos="0"/>
        <w:tab w:val="center" w:pos="4253"/>
        <w:tab w:val="right" w:pos="8460"/>
      </w:tabs>
      <w:spacing w:after="120" w:line="280" w:lineRule="exact"/>
    </w:pPr>
    <w:rPr>
      <w:b/>
      <w:bCs/>
      <w:sz w:val="24"/>
    </w:rPr>
  </w:style>
  <w:style w:type="paragraph" w:customStyle="1" w:styleId="05Kurztitel">
    <w:name w:val="05_Kurztitel"/>
    <w:basedOn w:val="11Titel"/>
    <w:uiPriority w:val="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PDAntragsformel">
    <w:name w:val="PD_Antragsformel"/>
    <w:basedOn w:val="Standard"/>
    <w:uiPriority w:val="99"/>
    <w:rsid w:val="001B531A"/>
    <w:pPr>
      <w:spacing w:before="280" w:line="220" w:lineRule="exact"/>
      <w:jc w:val="both"/>
    </w:pPr>
    <w:rPr>
      <w:color w:val="000000"/>
      <w:sz w:val="20"/>
      <w:lang w:eastAsia="en-US"/>
    </w:rPr>
  </w:style>
  <w:style w:type="paragraph" w:customStyle="1" w:styleId="PDAllonge">
    <w:name w:val="PD_Allonge"/>
    <w:basedOn w:val="PDAntragsformel"/>
    <w:uiPriority w:val="99"/>
    <w:rsid w:val="001B531A"/>
    <w:pPr>
      <w:spacing w:after="200" w:line="240" w:lineRule="auto"/>
      <w:jc w:val="center"/>
    </w:pPr>
    <w:rPr>
      <w:sz w:val="28"/>
    </w:rPr>
  </w:style>
  <w:style w:type="paragraph" w:customStyle="1" w:styleId="PDDatum">
    <w:name w:val="PD_Datum"/>
    <w:basedOn w:val="PDAntragsformel"/>
    <w:next w:val="Standard"/>
    <w:uiPriority w:val="99"/>
    <w:rsid w:val="001B531A"/>
  </w:style>
  <w:style w:type="paragraph" w:customStyle="1" w:styleId="PDEntschliessung">
    <w:name w:val="PD_Entschliessung"/>
    <w:basedOn w:val="Standard"/>
    <w:uiPriority w:val="99"/>
    <w:pPr>
      <w:spacing w:before="160" w:line="220" w:lineRule="exact"/>
    </w:pPr>
    <w:rPr>
      <w:b/>
      <w:sz w:val="22"/>
      <w:lang w:eastAsia="en-US"/>
    </w:rPr>
  </w:style>
  <w:style w:type="paragraph" w:customStyle="1" w:styleId="PDK1">
    <w:name w:val="PD_K1"/>
    <w:next w:val="Standard"/>
    <w:uiPriority w:val="99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 w:cs="Times New Roman"/>
      <w:b/>
      <w:noProof/>
      <w:spacing w:val="-8"/>
      <w:sz w:val="24"/>
      <w:szCs w:val="20"/>
      <w:lang w:eastAsia="en-US"/>
    </w:rPr>
  </w:style>
  <w:style w:type="paragraph" w:customStyle="1" w:styleId="PDK1Ausg">
    <w:name w:val="PD_K1Ausg"/>
    <w:next w:val="Standard"/>
    <w:uiPriority w:val="99"/>
    <w:rsid w:val="001B531A"/>
    <w:pPr>
      <w:spacing w:before="1258" w:after="540" w:line="240" w:lineRule="auto"/>
    </w:pPr>
    <w:rPr>
      <w:rFonts w:ascii="Times New Roman" w:hAnsi="Times New Roman" w:cs="Times New Roman"/>
      <w:b/>
      <w:noProof/>
      <w:szCs w:val="20"/>
      <w:lang w:eastAsia="en-US"/>
    </w:rPr>
  </w:style>
  <w:style w:type="paragraph" w:customStyle="1" w:styleId="PDK2">
    <w:name w:val="PD_K2"/>
    <w:basedOn w:val="PDK1"/>
    <w:next w:val="Standard"/>
    <w:uiPriority w:val="99"/>
    <w:rsid w:val="001B531A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Standard"/>
    <w:uiPriority w:val="99"/>
    <w:rsid w:val="001B531A"/>
    <w:pPr>
      <w:spacing w:after="400"/>
    </w:pPr>
    <w:rPr>
      <w:sz w:val="36"/>
    </w:rPr>
  </w:style>
  <w:style w:type="paragraph" w:customStyle="1" w:styleId="PDU1">
    <w:name w:val="PD_U1"/>
    <w:basedOn w:val="Standard"/>
    <w:next w:val="Standard"/>
    <w:uiPriority w:val="99"/>
    <w:pPr>
      <w:tabs>
        <w:tab w:val="center" w:pos="2126"/>
        <w:tab w:val="center" w:pos="6379"/>
      </w:tabs>
      <w:spacing w:before="440" w:line="220" w:lineRule="exact"/>
      <w:jc w:val="both"/>
    </w:pPr>
    <w:rPr>
      <w:b/>
      <w:color w:val="000000"/>
      <w:sz w:val="20"/>
    </w:rPr>
  </w:style>
  <w:style w:type="paragraph" w:customStyle="1" w:styleId="PDU2">
    <w:name w:val="PD_U2"/>
    <w:basedOn w:val="PDU1"/>
    <w:uiPriority w:val="99"/>
    <w:pPr>
      <w:spacing w:before="100"/>
    </w:pPr>
    <w:rPr>
      <w:b w:val="0"/>
      <w:sz w:val="18"/>
    </w:rPr>
  </w:style>
  <w:style w:type="paragraph" w:customStyle="1" w:styleId="PDVorlage">
    <w:name w:val="PD_Vorlage"/>
    <w:basedOn w:val="Standard"/>
    <w:next w:val="Standard"/>
    <w:uiPriority w:val="99"/>
    <w:pPr>
      <w:suppressAutoHyphens/>
      <w:spacing w:after="200" w:line="220" w:lineRule="exact"/>
      <w:jc w:val="both"/>
    </w:pPr>
    <w:rPr>
      <w:b/>
      <w:color w:val="000000"/>
      <w:sz w:val="22"/>
      <w:lang w:eastAsia="en-US"/>
    </w:rPr>
  </w:style>
  <w:style w:type="paragraph" w:customStyle="1" w:styleId="PDAllongeL">
    <w:name w:val="PD_Allonge_L"/>
    <w:basedOn w:val="PDAllonge"/>
    <w:uiPriority w:val="99"/>
    <w:pPr>
      <w:jc w:val="left"/>
    </w:pPr>
  </w:style>
  <w:style w:type="paragraph" w:customStyle="1" w:styleId="PDK1Anlage">
    <w:name w:val="PD_K1Anlage"/>
    <w:basedOn w:val="PDK1"/>
    <w:next w:val="Standard"/>
    <w:uiPriority w:val="99"/>
    <w:pPr>
      <w:pBdr>
        <w:bottom w:val="none" w:sz="0" w:space="0" w:color="auto"/>
      </w:pBdr>
      <w:jc w:val="right"/>
    </w:pPr>
  </w:style>
  <w:style w:type="paragraph" w:customStyle="1" w:styleId="PDK4">
    <w:name w:val="PD_K4"/>
    <w:basedOn w:val="PDK3"/>
    <w:uiPriority w:val="99"/>
    <w:pPr>
      <w:spacing w:after="120"/>
    </w:pPr>
    <w:rPr>
      <w:sz w:val="26"/>
    </w:rPr>
  </w:style>
  <w:style w:type="paragraph" w:customStyle="1" w:styleId="PDKopfzeile">
    <w:name w:val="PD_Kopfzeile"/>
    <w:basedOn w:val="Standard"/>
    <w:uiPriority w:val="99"/>
    <w:pPr>
      <w:tabs>
        <w:tab w:val="center" w:pos="4253"/>
        <w:tab w:val="right" w:pos="8505"/>
      </w:tabs>
      <w:spacing w:before="80" w:line="220" w:lineRule="exact"/>
      <w:jc w:val="both"/>
    </w:pPr>
    <w:rPr>
      <w:sz w:val="20"/>
    </w:rPr>
  </w:style>
  <w:style w:type="paragraph" w:customStyle="1" w:styleId="PDAllongeB">
    <w:name w:val="PD_Allonge_B"/>
    <w:basedOn w:val="PDAllonge"/>
    <w:uiPriority w:val="99"/>
    <w:rsid w:val="001B531A"/>
    <w:pPr>
      <w:jc w:val="both"/>
    </w:pPr>
  </w:style>
  <w:style w:type="paragraph" w:customStyle="1" w:styleId="54aStriche6">
    <w:name w:val="54a_Strich_e6"/>
    <w:basedOn w:val="00LegStandard"/>
    <w:uiPriority w:val="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uiPriority w:val="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01Undefiniert">
    <w:name w:val="01_Undefiniert"/>
    <w:basedOn w:val="00LegStandard"/>
    <w:uiPriority w:val="99"/>
  </w:style>
  <w:style w:type="character" w:customStyle="1" w:styleId="990Fehler">
    <w:name w:val="990_Fehler"/>
    <w:basedOn w:val="Absatz-Standardschriftart"/>
    <w:uiPriority w:val="99"/>
    <w:rPr>
      <w:rFonts w:cs="Times New Roman"/>
      <w:color w:val="FF0000"/>
    </w:rPr>
  </w:style>
  <w:style w:type="paragraph" w:customStyle="1" w:styleId="PDU3">
    <w:name w:val="PD_U3"/>
    <w:basedOn w:val="PDU2"/>
    <w:uiPriority w:val="99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18AbbildungoderObjekt">
    <w:name w:val="18_Abbildung_oder_Objekt"/>
    <w:basedOn w:val="00LegStandard"/>
    <w:next w:val="51Abs"/>
    <w:uiPriority w:val="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uiPriority w:val="99"/>
    <w:pPr>
      <w:spacing w:after="120"/>
      <w:jc w:val="left"/>
    </w:pPr>
  </w:style>
  <w:style w:type="paragraph" w:customStyle="1" w:styleId="PDBrief">
    <w:name w:val="PD_Brief"/>
    <w:basedOn w:val="Standard"/>
    <w:uiPriority w:val="99"/>
    <w:rsid w:val="002F072F"/>
    <w:pPr>
      <w:spacing w:before="80"/>
      <w:jc w:val="both"/>
    </w:pPr>
    <w:rPr>
      <w:color w:val="000000"/>
      <w:sz w:val="22"/>
    </w:rPr>
  </w:style>
  <w:style w:type="paragraph" w:customStyle="1" w:styleId="63Fuzeile">
    <w:name w:val="63_Fußzeile"/>
    <w:basedOn w:val="65FNText"/>
    <w:uiPriority w:val="99"/>
    <w:pPr>
      <w:tabs>
        <w:tab w:val="center" w:pos="4253"/>
        <w:tab w:val="right" w:pos="8505"/>
      </w:tabs>
    </w:pPr>
  </w:style>
  <w:style w:type="paragraph" w:customStyle="1" w:styleId="53Literae4">
    <w:name w:val="53_Litera_e4"/>
    <w:basedOn w:val="53Literae3"/>
    <w:uiPriority w:val="99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61aTabTextRechtsb">
    <w:name w:val="61a_TabTextRechtsb"/>
    <w:basedOn w:val="61TabText"/>
    <w:uiPriority w:val="99"/>
    <w:pPr>
      <w:jc w:val="right"/>
    </w:pPr>
  </w:style>
  <w:style w:type="paragraph" w:customStyle="1" w:styleId="61bTabTextZentriert">
    <w:name w:val="61b_TabTextZentriert"/>
    <w:basedOn w:val="61TabText"/>
    <w:uiPriority w:val="99"/>
    <w:pPr>
      <w:jc w:val="center"/>
    </w:pPr>
  </w:style>
  <w:style w:type="paragraph" w:customStyle="1" w:styleId="61cTabTextBlock">
    <w:name w:val="61c_TabTextBlock"/>
    <w:basedOn w:val="61TabText"/>
    <w:uiPriority w:val="99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locked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character" w:styleId="Endnotenzeichen">
    <w:name w:val="endnote reference"/>
    <w:basedOn w:val="Absatz-Standardschriftart"/>
    <w:uiPriority w:val="99"/>
    <w:rsid w:val="00D97AD3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D97AD3"/>
    <w:rPr>
      <w:rFonts w:cs="Times New Roman"/>
      <w:sz w:val="20"/>
      <w:vertAlign w:val="baseline"/>
    </w:rPr>
  </w:style>
  <w:style w:type="character" w:customStyle="1" w:styleId="992bNormalundFett">
    <w:name w:val="992b_Normal_und_Fett"/>
    <w:basedOn w:val="992Normal"/>
    <w:uiPriority w:val="99"/>
    <w:rsid w:val="00D41E3F"/>
    <w:rPr>
      <w:rFonts w:cs="Times New Roman"/>
      <w:b/>
      <w:vertAlign w:val="baseline"/>
    </w:rPr>
  </w:style>
  <w:style w:type="paragraph" w:customStyle="1" w:styleId="06UrheberZitat">
    <w:name w:val="06_UrheberZitat"/>
    <w:basedOn w:val="Standard"/>
    <w:uiPriority w:val="99"/>
    <w:locked/>
    <w:rsid w:val="00050F6E"/>
    <w:pPr>
      <w:spacing w:before="120" w:after="120" w:line="180" w:lineRule="exact"/>
      <w:jc w:val="center"/>
    </w:pPr>
    <w:rPr>
      <w:color w:val="000000"/>
      <w:sz w:val="16"/>
      <w:lang w:val="de-DE"/>
    </w:rPr>
  </w:style>
  <w:style w:type="paragraph" w:customStyle="1" w:styleId="54Subliterae4">
    <w:name w:val="54_Sublitera_e4"/>
    <w:basedOn w:val="54Subliterae3"/>
    <w:uiPriority w:val="99"/>
    <w:rsid w:val="009F35A4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uiPriority w:val="99"/>
    <w:rsid w:val="009F35A4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5">
    <w:name w:val="54_Sublitera_e5"/>
    <w:basedOn w:val="54Subliterae4"/>
    <w:uiPriority w:val="99"/>
    <w:rsid w:val="009F35A4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2Ziffere4">
    <w:name w:val="52_Ziffer_e4"/>
    <w:basedOn w:val="52Ziffere3"/>
    <w:uiPriority w:val="99"/>
    <w:rsid w:val="009F35A4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uiPriority w:val="99"/>
    <w:rsid w:val="009F35A4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2Aufzaehle1Ziffer">
    <w:name w:val="52_Aufzaehl_e1_Ziffer"/>
    <w:basedOn w:val="00LegStandard"/>
    <w:uiPriority w:val="99"/>
    <w:qFormat/>
    <w:pPr>
      <w:tabs>
        <w:tab w:val="right" w:pos="624"/>
        <w:tab w:val="left" w:pos="680"/>
      </w:tabs>
      <w:spacing w:before="40"/>
      <w:ind w:left="680" w:hanging="680"/>
    </w:pPr>
    <w:rPr>
      <w:lang w:val="de-AT" w:eastAsia="de-AT"/>
    </w:rPr>
  </w:style>
  <w:style w:type="paragraph" w:customStyle="1" w:styleId="52Aufzaehle2Lit">
    <w:name w:val="52_Aufzaehl_e2_Lit"/>
    <w:basedOn w:val="00LegStandard"/>
    <w:uiPriority w:val="99"/>
    <w:pPr>
      <w:tabs>
        <w:tab w:val="right" w:pos="851"/>
        <w:tab w:val="left" w:pos="907"/>
      </w:tabs>
      <w:spacing w:before="40"/>
      <w:ind w:left="907" w:hanging="907"/>
    </w:pPr>
    <w:rPr>
      <w:lang w:val="de-AT" w:eastAsia="de-AT"/>
    </w:rPr>
  </w:style>
  <w:style w:type="paragraph" w:customStyle="1" w:styleId="52Aufzaehle3Sublit">
    <w:name w:val="52_Aufzaehl_e3_Sublit"/>
    <w:basedOn w:val="00LegStandard"/>
    <w:uiPriority w:val="99"/>
    <w:pPr>
      <w:tabs>
        <w:tab w:val="right" w:pos="1191"/>
        <w:tab w:val="left" w:pos="1247"/>
      </w:tabs>
      <w:spacing w:before="40"/>
      <w:ind w:left="1247" w:hanging="1247"/>
    </w:pPr>
    <w:rPr>
      <w:lang w:val="de-AT" w:eastAsia="de-AT"/>
    </w:rPr>
  </w:style>
  <w:style w:type="paragraph" w:customStyle="1" w:styleId="52Aufzaehle4Strich">
    <w:name w:val="52_Aufzaehl_e4_Strich"/>
    <w:basedOn w:val="00LegStandard"/>
    <w:uiPriority w:val="99"/>
    <w:pPr>
      <w:tabs>
        <w:tab w:val="right" w:pos="1588"/>
        <w:tab w:val="left" w:pos="1644"/>
      </w:tabs>
      <w:spacing w:before="40"/>
      <w:ind w:left="1644" w:hanging="1644"/>
    </w:pPr>
    <w:rPr>
      <w:lang w:val="de-AT" w:eastAsia="de-AT"/>
    </w:rPr>
  </w:style>
  <w:style w:type="paragraph" w:customStyle="1" w:styleId="52Aufzaehle5Strich">
    <w:name w:val="52_Aufzaehl_e5_Strich"/>
    <w:basedOn w:val="00LegStandard"/>
    <w:uiPriority w:val="99"/>
    <w:pPr>
      <w:tabs>
        <w:tab w:val="right" w:pos="1928"/>
        <w:tab w:val="left" w:pos="1985"/>
      </w:tabs>
      <w:spacing w:before="40"/>
      <w:ind w:left="1985" w:hanging="1985"/>
    </w:pPr>
    <w:rPr>
      <w:lang w:val="de-AT" w:eastAsia="de-AT"/>
    </w:rPr>
  </w:style>
  <w:style w:type="paragraph" w:customStyle="1" w:styleId="52Aufzaehle6Strich">
    <w:name w:val="52_Aufzaehl_e6_Strich"/>
    <w:basedOn w:val="00LegStandard"/>
    <w:uiPriority w:val="99"/>
    <w:pPr>
      <w:tabs>
        <w:tab w:val="right" w:pos="2268"/>
        <w:tab w:val="left" w:pos="2325"/>
      </w:tabs>
      <w:spacing w:before="40"/>
      <w:ind w:left="2325" w:hanging="2325"/>
    </w:pPr>
    <w:rPr>
      <w:lang w:val="de-AT" w:eastAsia="de-AT"/>
    </w:rPr>
  </w:style>
  <w:style w:type="paragraph" w:customStyle="1" w:styleId="52Aufzaehle7Strich">
    <w:name w:val="52_Aufzaehl_e7_Strich"/>
    <w:basedOn w:val="00LegStandard"/>
    <w:uiPriority w:val="99"/>
    <w:pPr>
      <w:tabs>
        <w:tab w:val="right" w:pos="2608"/>
        <w:tab w:val="left" w:pos="2665"/>
      </w:tabs>
      <w:spacing w:before="40"/>
      <w:ind w:left="2665" w:hanging="2665"/>
    </w:pPr>
    <w:rPr>
      <w:lang w:val="de-AT" w:eastAsia="de-AT"/>
    </w:rPr>
  </w:style>
  <w:style w:type="paragraph" w:customStyle="1" w:styleId="52Aufzaehle1ZiffermitBetrag">
    <w:name w:val="52_Aufzaehl_e1_Ziffer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  <w:rPr>
      <w:lang w:val="de-AT" w:eastAsia="de-AT"/>
    </w:rPr>
  </w:style>
  <w:style w:type="paragraph" w:customStyle="1" w:styleId="52Aufzaehle2LitmitBetrag">
    <w:name w:val="52_Aufzaehl_e2_Lit_mit_Betrag"/>
    <w:basedOn w:val="52Aufzaehle1ZiffermitBetrag"/>
    <w:uiPriority w:val="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2Aufzaehle3SublitmitBetrag">
    <w:name w:val="52_Aufzaehl_e3_Sublit_mit_Betrag"/>
    <w:basedOn w:val="52Aufzaehle1ZiffermitBetrag"/>
    <w:uiPriority w:val="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ufzaehle4StrichmitBetrag">
    <w:name w:val="52_Aufzaehl_e4_Strich_mit_Betrag"/>
    <w:basedOn w:val="52Aufzaehle1ZiffermitBetrag"/>
    <w:uiPriority w:val="99"/>
    <w:pPr>
      <w:tabs>
        <w:tab w:val="clear" w:pos="624"/>
        <w:tab w:val="clear" w:pos="680"/>
        <w:tab w:val="right" w:pos="1588"/>
        <w:tab w:val="left" w:pos="1644"/>
      </w:tabs>
      <w:ind w:left="1644" w:right="1066" w:hanging="1644"/>
    </w:pPr>
  </w:style>
  <w:style w:type="paragraph" w:customStyle="1" w:styleId="52Aufzaehle5StrichmitBetrag">
    <w:name w:val="52_Aufzaehl_e5_Strich_mit_Betrag"/>
    <w:basedOn w:val="52Aufzaehle1ZiffermitBetrag"/>
    <w:uiPriority w:val="99"/>
    <w:pPr>
      <w:tabs>
        <w:tab w:val="clear" w:pos="624"/>
        <w:tab w:val="clear" w:pos="680"/>
        <w:tab w:val="right" w:pos="1928"/>
        <w:tab w:val="left" w:pos="1985"/>
      </w:tabs>
      <w:ind w:left="1985" w:right="1066" w:hanging="1985"/>
    </w:pPr>
  </w:style>
  <w:style w:type="paragraph" w:customStyle="1" w:styleId="52Aufzaehle6StrichmitBetrag">
    <w:name w:val="52_Aufzaehl_e6_Strich_mit_Betrag"/>
    <w:basedOn w:val="52Aufzaehle1ZiffermitBetrag"/>
    <w:uiPriority w:val="99"/>
    <w:pPr>
      <w:tabs>
        <w:tab w:val="clear" w:pos="624"/>
        <w:tab w:val="clear" w:pos="680"/>
        <w:tab w:val="right" w:pos="2268"/>
        <w:tab w:val="left" w:pos="2325"/>
      </w:tabs>
      <w:ind w:left="2325" w:right="1066" w:hanging="2325"/>
    </w:pPr>
  </w:style>
  <w:style w:type="paragraph" w:customStyle="1" w:styleId="52Aufzaehle7StrichmitBetrag">
    <w:name w:val="52_Aufzaehl_e7_Strich_mit_Betrag"/>
    <w:basedOn w:val="52Aufzaehle1ZiffermitBetrag"/>
    <w:uiPriority w:val="99"/>
    <w:pPr>
      <w:tabs>
        <w:tab w:val="clear" w:pos="624"/>
        <w:tab w:val="clear" w:pos="680"/>
        <w:tab w:val="right" w:pos="2608"/>
        <w:tab w:val="left" w:pos="2665"/>
      </w:tabs>
      <w:ind w:left="2665" w:right="1066" w:hanging="2665"/>
    </w:pPr>
  </w:style>
  <w:style w:type="paragraph" w:customStyle="1" w:styleId="52Aufzaehle1ZiffermitBetragTGUE">
    <w:name w:val="52_Aufzaehl_e1_Ziffer_mit_Betrag_TGUE"/>
    <w:basedOn w:val="52Aufzaehle1Ziffer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mitBetragTGUE">
    <w:name w:val="52_Aufzaehl_e2_Lit_mit_Betrag_TGUE"/>
    <w:basedOn w:val="52Aufzaehle2Lit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mitBetragTGUE">
    <w:name w:val="52_Aufzaehl_e3_Sublit_mit_Betrag_TGUE"/>
    <w:basedOn w:val="52Aufzaehle3Sublit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mitBetragTGUE">
    <w:name w:val="52_Aufzaehl_e4_Strich_mit_Betrag_TGUE"/>
    <w:basedOn w:val="52Aufzaehle4Strich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TGUE">
    <w:name w:val="52_Aufzaehl_e5_Strich_mit_Betrag_TGUE"/>
    <w:basedOn w:val="52Aufzaehle5Strich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TGUE">
    <w:name w:val="52_Aufzaehl_e6_Strich_mit_Betrag_TGUE"/>
    <w:basedOn w:val="52Aufzaehle6Strich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TGUE">
    <w:name w:val="52_Aufzaehl_e7_Strich_mit_Betrag_TGUE"/>
    <w:basedOn w:val="52Aufzaehle7Strich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">
    <w:name w:val="58_Schlussteil_e0_Abs"/>
    <w:basedOn w:val="00LegStandard"/>
    <w:next w:val="51Abs"/>
    <w:uiPriority w:val="99"/>
    <w:pPr>
      <w:spacing w:before="40"/>
    </w:pPr>
    <w:rPr>
      <w:lang w:val="de-AT" w:eastAsia="de-AT"/>
    </w:rPr>
  </w:style>
  <w:style w:type="paragraph" w:customStyle="1" w:styleId="58Schlussteile05">
    <w:name w:val="58_Schlussteil_e0.5"/>
    <w:basedOn w:val="00LegStandard"/>
    <w:next w:val="51Abs"/>
    <w:uiPriority w:val="99"/>
    <w:pPr>
      <w:spacing w:before="40"/>
      <w:ind w:left="454"/>
    </w:pPr>
  </w:style>
  <w:style w:type="paragraph" w:customStyle="1" w:styleId="58Schlussteile1Ziffer">
    <w:name w:val="58_Schlussteil_e1_Ziffer"/>
    <w:basedOn w:val="00LegStandard"/>
    <w:next w:val="51Abs"/>
    <w:uiPriority w:val="99"/>
    <w:pPr>
      <w:spacing w:before="40"/>
      <w:ind w:left="680"/>
    </w:pPr>
    <w:rPr>
      <w:lang w:val="de-AT" w:eastAsia="de-AT"/>
    </w:rPr>
  </w:style>
  <w:style w:type="paragraph" w:customStyle="1" w:styleId="58Schlussteile2Lit">
    <w:name w:val="58_Schlussteil_e2_Lit"/>
    <w:basedOn w:val="00LegStandard"/>
    <w:next w:val="51Abs"/>
    <w:uiPriority w:val="99"/>
    <w:pPr>
      <w:spacing w:before="40"/>
      <w:ind w:left="907"/>
    </w:pPr>
    <w:rPr>
      <w:lang w:val="de-AT" w:eastAsia="de-AT"/>
    </w:rPr>
  </w:style>
  <w:style w:type="paragraph" w:customStyle="1" w:styleId="58Schlussteile3Sublit">
    <w:name w:val="58_Schlussteil_e3_Sublit"/>
    <w:basedOn w:val="00LegStandard"/>
    <w:next w:val="51Abs"/>
    <w:uiPriority w:val="99"/>
    <w:pPr>
      <w:spacing w:before="40"/>
      <w:ind w:left="1247"/>
    </w:pPr>
  </w:style>
  <w:style w:type="paragraph" w:customStyle="1" w:styleId="58Schlussteile4Strich">
    <w:name w:val="58_Schlussteil_e4_Strich"/>
    <w:basedOn w:val="00LegStandard"/>
    <w:next w:val="51Abs"/>
    <w:uiPriority w:val="99"/>
    <w:pPr>
      <w:spacing w:before="40"/>
      <w:ind w:left="1644"/>
    </w:pPr>
  </w:style>
  <w:style w:type="paragraph" w:customStyle="1" w:styleId="58Schlussteile5Strich">
    <w:name w:val="58_Schlussteil_e5_Strich"/>
    <w:basedOn w:val="00LegStandard"/>
    <w:next w:val="51Abs"/>
    <w:uiPriority w:val="99"/>
    <w:pPr>
      <w:spacing w:before="40"/>
      <w:ind w:left="1985"/>
    </w:pPr>
  </w:style>
  <w:style w:type="paragraph" w:customStyle="1" w:styleId="58Schlussteile6Strich">
    <w:name w:val="58_Schlussteil_e6_Strich"/>
    <w:basedOn w:val="00LegStandard"/>
    <w:next w:val="51Abs"/>
    <w:uiPriority w:val="99"/>
    <w:pPr>
      <w:spacing w:before="40"/>
      <w:ind w:left="2325"/>
    </w:pPr>
  </w:style>
  <w:style w:type="paragraph" w:customStyle="1" w:styleId="58Schlussteile7Strich">
    <w:name w:val="58_Schlussteil_e7_Strich"/>
    <w:basedOn w:val="00LegStandard"/>
    <w:next w:val="51Abs"/>
    <w:uiPriority w:val="99"/>
    <w:pPr>
      <w:spacing w:before="40"/>
      <w:ind w:left="2665"/>
    </w:pPr>
  </w:style>
  <w:style w:type="paragraph" w:customStyle="1" w:styleId="58Schlussteile0AbsmitBetrag">
    <w:name w:val="58_Schlussteil_e0_Abs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val="de-AT" w:eastAsia="de-AT"/>
    </w:rPr>
  </w:style>
  <w:style w:type="paragraph" w:customStyle="1" w:styleId="58Schlussteile05mitBetrag">
    <w:name w:val="58_Schlussteil_e0.5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val="de-AT" w:eastAsia="de-AT"/>
    </w:rPr>
  </w:style>
  <w:style w:type="paragraph" w:customStyle="1" w:styleId="58Schlussteile1ZiffermitBetrag">
    <w:name w:val="58_Schlussteil_e1_Ziffer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val="de-AT" w:eastAsia="de-AT"/>
    </w:rPr>
  </w:style>
  <w:style w:type="paragraph" w:customStyle="1" w:styleId="58Schlussteile2LitmitBetrag">
    <w:name w:val="58_Schlussteil_e2_Lit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val="de-AT" w:eastAsia="de-AT"/>
    </w:rPr>
  </w:style>
  <w:style w:type="paragraph" w:customStyle="1" w:styleId="58Schlussteile3SublitmitBetrag">
    <w:name w:val="58_Schlussteil_e3_Sublit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val="de-AT" w:eastAsia="de-AT"/>
    </w:rPr>
  </w:style>
  <w:style w:type="paragraph" w:customStyle="1" w:styleId="58Schlussteile4StrichmitBetrag">
    <w:name w:val="58_Schlussteil_e4_Strich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val="de-AT" w:eastAsia="de-AT"/>
    </w:rPr>
  </w:style>
  <w:style w:type="paragraph" w:customStyle="1" w:styleId="58Schlussteile5StrichmitBetrag">
    <w:name w:val="58_Schlussteil_e5_Strich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val="de-AT" w:eastAsia="de-AT"/>
    </w:rPr>
  </w:style>
  <w:style w:type="paragraph" w:customStyle="1" w:styleId="58Schlussteile6StrichmitBetrag">
    <w:name w:val="58_Schlussteil_e6_Strich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val="de-AT" w:eastAsia="de-AT"/>
    </w:rPr>
  </w:style>
  <w:style w:type="paragraph" w:customStyle="1" w:styleId="58Schlussteile7StrichmitBetrag">
    <w:name w:val="58_Schlussteil_e7_Strich_mit_Betrag"/>
    <w:basedOn w:val="00LegStandard"/>
    <w:uiPriority w:val="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val="de-AT" w:eastAsia="de-AT"/>
    </w:rPr>
  </w:style>
  <w:style w:type="paragraph" w:customStyle="1" w:styleId="58Schlussteile0AbsmitBetragTGUE">
    <w:name w:val="58_Schlussteil_e0_Abs_mit_Betrag_TGUE"/>
    <w:basedOn w:val="58Schlussteile0Abs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5mitBetragTGUE">
    <w:name w:val="58_Schlussteil_e0.5_mit_Betrag_TGUE"/>
    <w:basedOn w:val="58Schlussteile05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mitBetragTGUE">
    <w:name w:val="58_Schlussteil_e1_Ziffer_mit_Betrag_TGUE"/>
    <w:basedOn w:val="58Schlussteile1Ziffer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mitBetragTGUE">
    <w:name w:val="58_Schlussteil_e2_Lit_mit_Betrag_TGUE"/>
    <w:basedOn w:val="58Schlussteile2Lit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mitBetragTGUE">
    <w:name w:val="58_Schlussteil_e3_Sublit_mit_Betrag_TGUE"/>
    <w:basedOn w:val="58Schlussteile3Sublit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mitBetragTGUE">
    <w:name w:val="58_Schlussteil_e4_Strich_mit_Betrag_TGUE"/>
    <w:basedOn w:val="58Schlussteile4Strich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mitBetragTGUE">
    <w:name w:val="58_Schlussteil_e5_Strich_mit_Betrag_TGUE"/>
    <w:basedOn w:val="58Schlussteile5Strich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mitBetragTGUE">
    <w:name w:val="58_Schlussteil_e6_Strich_mit_Betrag_TGUE"/>
    <w:basedOn w:val="58Schlussteile6Strich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mitBetragTGUE">
    <w:name w:val="58_Schlussteil_e7_Strich_mit_Betrag_TGUE"/>
    <w:basedOn w:val="58Schlussteile7StrichmitBetrag"/>
    <w:uiPriority w:val="9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7Schlussteile1">
    <w:name w:val="57_Schlussteil_e1"/>
    <w:basedOn w:val="00LegStandard"/>
    <w:next w:val="51Abs"/>
    <w:uiPriority w:val="99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uiPriority w:val="99"/>
    <w:pPr>
      <w:spacing w:before="40"/>
      <w:ind w:left="1247"/>
    </w:pPr>
  </w:style>
  <w:style w:type="paragraph" w:customStyle="1" w:styleId="57Schlussteile5">
    <w:name w:val="57_Schlussteil_e5"/>
    <w:basedOn w:val="00LegStandard"/>
    <w:next w:val="51Abs"/>
    <w:uiPriority w:val="99"/>
    <w:pPr>
      <w:spacing w:before="40"/>
      <w:ind w:left="16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8711</Words>
  <Characters>32498</Characters>
  <Application>Microsoft Office Word</Application>
  <DocSecurity>0</DocSecurity>
  <Lines>270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SozDok-Dokument</vt:lpstr>
    </vt:vector>
  </TitlesOfParts>
  <Company>Hauptverband</Company>
  <LinksUpToDate>false</LinksUpToDate>
  <CharactersWithSpaces>41127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SozDok-Dokument</dc:title>
  <dc:creator>Schuppler Susanne</dc:creator>
  <cp:lastModifiedBy>Dankovsky Nicole</cp:lastModifiedBy>
  <cp:revision>10</cp:revision>
  <dcterms:created xsi:type="dcterms:W3CDTF">2023-08-22T08:34:00Z</dcterms:created>
  <dcterms:modified xsi:type="dcterms:W3CDTF">2024-05-02T08:44:00Z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lpwstr>dummy1</vt:lpwstr>
  </property>
  <property fmtid="{D5CDD505-2E9C-101B-9397-08002B2CF9AE}" pid="3" name="vergleichsdokid">
    <vt:lpwstr>dummy2</vt:lpwstr>
  </property>
  <property fmtid="{D5CDD505-2E9C-101B-9397-08002B2CF9AE}" pid="4" name="SDLegistikAktiv">
    <vt:bool>false</vt:bool>
  </property>
</Properties>
</file>